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B13" w:rsidRPr="00911B13" w:rsidRDefault="00911B13" w:rsidP="001D2850">
      <w:pPr>
        <w:spacing w:before="100" w:beforeAutospacing="1" w:after="202" w:line="240" w:lineRule="auto"/>
        <w:ind w:firstLine="60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1B13" w:rsidRDefault="00911B13" w:rsidP="001D2850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11B13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ОТЧЕТ ГЛАВЫ </w:t>
      </w:r>
      <w:r w:rsidR="00B94A30">
        <w:rPr>
          <w:rFonts w:ascii="Times New Roman" w:eastAsia="Times New Roman" w:hAnsi="Times New Roman" w:cs="Times New Roman"/>
          <w:b/>
          <w:bCs/>
          <w:sz w:val="36"/>
          <w:szCs w:val="36"/>
        </w:rPr>
        <w:t>АДМИНИСТРАЦИИ ТЕПЛОВСКОГО МУНИЦИПАЛЬНОГО ОБРАЗОВАНИЯ ЗА 10 МЕСЯЦЕВ 2011 ГОДА</w:t>
      </w:r>
    </w:p>
    <w:p w:rsidR="00B94A30" w:rsidRPr="00B94A30" w:rsidRDefault="001D2850" w:rsidP="001D2850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            </w:t>
      </w:r>
      <w:r w:rsidR="00B94A30">
        <w:rPr>
          <w:rFonts w:ascii="Times New Roman" w:eastAsia="Times New Roman" w:hAnsi="Times New Roman" w:cs="Times New Roman"/>
          <w:b/>
          <w:bCs/>
          <w:sz w:val="36"/>
          <w:szCs w:val="36"/>
        </w:rPr>
        <w:t>Уважаемые жители, гости,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="007212B4">
        <w:rPr>
          <w:rFonts w:ascii="Times New Roman" w:eastAsia="Times New Roman" w:hAnsi="Times New Roman" w:cs="Times New Roman"/>
          <w:b/>
          <w:bCs/>
          <w:sz w:val="36"/>
          <w:szCs w:val="36"/>
        </w:rPr>
        <w:t>коллеги!</w:t>
      </w:r>
      <w:r w:rsidR="00B94A3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</w:p>
    <w:p w:rsidR="00B94A30" w:rsidRPr="00B94A30" w:rsidRDefault="00B94A30" w:rsidP="001D2850">
      <w:pPr>
        <w:spacing w:before="72"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7D4E" w:rsidRDefault="00911B13" w:rsidP="00F47D4E">
      <w:pPr>
        <w:spacing w:before="72" w:after="72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4A30">
        <w:rPr>
          <w:rFonts w:ascii="Times New Roman" w:eastAsia="Times New Roman" w:hAnsi="Times New Roman" w:cs="Times New Roman"/>
          <w:sz w:val="24"/>
          <w:szCs w:val="24"/>
        </w:rPr>
        <w:t> </w:t>
      </w:r>
      <w:r w:rsidR="00B94A3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Ежегодно на традиционных встречах </w:t>
      </w:r>
      <w:r w:rsidR="00F8684F" w:rsidRPr="00F47D4E">
        <w:rPr>
          <w:rFonts w:ascii="Times New Roman" w:eastAsia="Times New Roman" w:hAnsi="Times New Roman" w:cs="Times New Roman"/>
          <w:sz w:val="28"/>
          <w:szCs w:val="28"/>
        </w:rPr>
        <w:t xml:space="preserve">– отчетах мы подводим итоги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уходящего</w:t>
      </w:r>
      <w:r w:rsidR="00F8684F" w:rsidRPr="00F47D4E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, строим планы на будущее</w:t>
      </w:r>
      <w:r w:rsidR="00F47D4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94A30" w:rsidRPr="00F47D4E" w:rsidRDefault="00F47D4E" w:rsidP="00F47D4E">
      <w:pPr>
        <w:spacing w:before="72" w:after="72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Справедливо</w:t>
      </w:r>
      <w:r w:rsidR="00F8684F" w:rsidRPr="00F47D4E">
        <w:rPr>
          <w:rFonts w:ascii="Times New Roman" w:eastAsia="Times New Roman" w:hAnsi="Times New Roman" w:cs="Times New Roman"/>
          <w:sz w:val="28"/>
          <w:szCs w:val="28"/>
        </w:rPr>
        <w:t xml:space="preserve"> будет отметить, что это был весьма непростой год, как</w:t>
      </w:r>
      <w:r w:rsidR="00952BA2" w:rsidRPr="00F47D4E">
        <w:rPr>
          <w:rFonts w:ascii="Times New Roman" w:eastAsia="Times New Roman" w:hAnsi="Times New Roman" w:cs="Times New Roman"/>
          <w:sz w:val="28"/>
          <w:szCs w:val="28"/>
        </w:rPr>
        <w:t xml:space="preserve"> для жителей муниципального образования</w:t>
      </w:r>
      <w:r w:rsidR="00F8684F" w:rsidRPr="00F47D4E">
        <w:rPr>
          <w:rFonts w:ascii="Times New Roman" w:eastAsia="Times New Roman" w:hAnsi="Times New Roman" w:cs="Times New Roman"/>
          <w:sz w:val="28"/>
          <w:szCs w:val="28"/>
        </w:rPr>
        <w:t>, так и для органов местного самоуправления.</w:t>
      </w:r>
    </w:p>
    <w:p w:rsidR="007212B4" w:rsidRPr="00F47D4E" w:rsidRDefault="007212B4" w:rsidP="00F47D4E">
      <w:pPr>
        <w:spacing w:before="72" w:after="72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E702CA" w:rsidRPr="00F47D4E">
        <w:rPr>
          <w:rFonts w:ascii="Times New Roman" w:eastAsia="Times New Roman" w:hAnsi="Times New Roman" w:cs="Times New Roman"/>
          <w:sz w:val="28"/>
          <w:szCs w:val="28"/>
        </w:rPr>
        <w:t xml:space="preserve">В своем отчете я уделю </w:t>
      </w:r>
      <w:r w:rsidR="00692BAE" w:rsidRPr="00F47D4E">
        <w:rPr>
          <w:rFonts w:ascii="Times New Roman" w:eastAsia="Times New Roman" w:hAnsi="Times New Roman" w:cs="Times New Roman"/>
          <w:sz w:val="28"/>
          <w:szCs w:val="28"/>
        </w:rPr>
        <w:t xml:space="preserve">особое </w:t>
      </w:r>
      <w:r w:rsidR="00E702CA" w:rsidRPr="00F47D4E">
        <w:rPr>
          <w:rFonts w:ascii="Times New Roman" w:eastAsia="Times New Roman" w:hAnsi="Times New Roman" w:cs="Times New Roman"/>
          <w:sz w:val="28"/>
          <w:szCs w:val="28"/>
        </w:rPr>
        <w:t xml:space="preserve">внимание тем основным вопросам, которые решались в течение отчетного периода. </w:t>
      </w:r>
    </w:p>
    <w:p w:rsidR="00E702CA" w:rsidRPr="00F47D4E" w:rsidRDefault="007212B4" w:rsidP="00F47D4E">
      <w:pPr>
        <w:spacing w:before="72" w:after="72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E702CA" w:rsidRPr="00F47D4E">
        <w:rPr>
          <w:rFonts w:ascii="Times New Roman" w:eastAsia="Times New Roman" w:hAnsi="Times New Roman" w:cs="Times New Roman"/>
          <w:sz w:val="28"/>
          <w:szCs w:val="28"/>
        </w:rPr>
        <w:t>В начале выступления</w:t>
      </w:r>
      <w:r w:rsidR="00692BAE" w:rsidRPr="00F47D4E">
        <w:rPr>
          <w:rFonts w:ascii="Times New Roman" w:eastAsia="Times New Roman" w:hAnsi="Times New Roman" w:cs="Times New Roman"/>
          <w:sz w:val="28"/>
          <w:szCs w:val="28"/>
        </w:rPr>
        <w:t>,</w:t>
      </w:r>
      <w:r w:rsidR="00E702CA" w:rsidRPr="00F47D4E">
        <w:rPr>
          <w:rFonts w:ascii="Times New Roman" w:eastAsia="Times New Roman" w:hAnsi="Times New Roman" w:cs="Times New Roman"/>
          <w:sz w:val="28"/>
          <w:szCs w:val="28"/>
        </w:rPr>
        <w:t xml:space="preserve"> отмечу несколько важных моментов социально</w:t>
      </w:r>
      <w:r w:rsidR="00952BA2" w:rsidRPr="00F47D4E">
        <w:rPr>
          <w:rFonts w:ascii="Times New Roman" w:eastAsia="Times New Roman" w:hAnsi="Times New Roman" w:cs="Times New Roman"/>
          <w:sz w:val="28"/>
          <w:szCs w:val="28"/>
        </w:rPr>
        <w:t xml:space="preserve"> экономической характеристики муниципального образования</w:t>
      </w:r>
      <w:r w:rsidR="00E702CA" w:rsidRPr="00F47D4E">
        <w:rPr>
          <w:rFonts w:ascii="Times New Roman" w:eastAsia="Times New Roman" w:hAnsi="Times New Roman" w:cs="Times New Roman"/>
          <w:sz w:val="28"/>
          <w:szCs w:val="28"/>
        </w:rPr>
        <w:t xml:space="preserve"> по итогам отчетного периода.</w:t>
      </w:r>
    </w:p>
    <w:p w:rsidR="002E7DAE" w:rsidRPr="00F47D4E" w:rsidRDefault="002E7DAE" w:rsidP="00F47D4E">
      <w:pPr>
        <w:spacing w:before="274" w:after="274" w:line="240" w:lineRule="auto"/>
        <w:ind w:firstLine="3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47D4E">
        <w:rPr>
          <w:rFonts w:ascii="Times New Roman" w:hAnsi="Times New Roman" w:cs="Times New Roman"/>
          <w:color w:val="000000"/>
          <w:sz w:val="28"/>
          <w:szCs w:val="28"/>
        </w:rPr>
        <w:t>Тепловское</w:t>
      </w:r>
      <w:proofErr w:type="spellEnd"/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муниципальное образование самое крупное сельское поселение в </w:t>
      </w:r>
      <w:proofErr w:type="spellStart"/>
      <w:r w:rsidRPr="00F47D4E">
        <w:rPr>
          <w:rFonts w:ascii="Times New Roman" w:hAnsi="Times New Roman" w:cs="Times New Roman"/>
          <w:color w:val="000000"/>
          <w:sz w:val="28"/>
          <w:szCs w:val="28"/>
        </w:rPr>
        <w:t>Новобурасском</w:t>
      </w:r>
      <w:proofErr w:type="spellEnd"/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районе.  В состав</w:t>
      </w:r>
      <w:r w:rsidR="00F8684F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 входят 6 населенных пунктов: </w:t>
      </w:r>
      <w:r w:rsidR="00F8684F" w:rsidRPr="00F47D4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F8684F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.Тепловка, с. </w:t>
      </w:r>
      <w:proofErr w:type="spellStart"/>
      <w:r w:rsidR="00F8684F" w:rsidRPr="00F47D4E">
        <w:rPr>
          <w:rFonts w:ascii="Times New Roman" w:hAnsi="Times New Roman" w:cs="Times New Roman"/>
          <w:color w:val="000000"/>
          <w:sz w:val="28"/>
          <w:szCs w:val="28"/>
        </w:rPr>
        <w:t>Голицино</w:t>
      </w:r>
      <w:proofErr w:type="spellEnd"/>
      <w:r w:rsidR="00F8684F" w:rsidRPr="00F47D4E">
        <w:rPr>
          <w:rFonts w:ascii="Times New Roman" w:hAnsi="Times New Roman" w:cs="Times New Roman"/>
          <w:color w:val="000000"/>
          <w:sz w:val="28"/>
          <w:szCs w:val="28"/>
        </w:rPr>
        <w:t>, с</w:t>
      </w:r>
      <w:proofErr w:type="gramStart"/>
      <w:r w:rsidR="00F8684F" w:rsidRPr="00F47D4E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F8684F" w:rsidRPr="00F47D4E">
        <w:rPr>
          <w:rFonts w:ascii="Times New Roman" w:hAnsi="Times New Roman" w:cs="Times New Roman"/>
          <w:color w:val="000000"/>
          <w:sz w:val="28"/>
          <w:szCs w:val="28"/>
        </w:rPr>
        <w:t>ыбхоз, с.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8684F" w:rsidRPr="00F47D4E">
        <w:rPr>
          <w:rFonts w:ascii="Times New Roman" w:hAnsi="Times New Roman" w:cs="Times New Roman"/>
          <w:color w:val="000000"/>
          <w:sz w:val="28"/>
          <w:szCs w:val="28"/>
        </w:rPr>
        <w:t>Ириновка</w:t>
      </w:r>
      <w:proofErr w:type="spellEnd"/>
      <w:r w:rsidR="00F8684F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, с.Новоалексеевка, п.Карабулак.  В 6 населенных пунктах зарегистрировано 2651 человек.    Состав жителей Тепловского МО  многонационален, всего на территории проживает 24 национальности.                                                                                                                            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>За 2011</w:t>
      </w:r>
      <w:r w:rsidR="00F8684F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год на террит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>ории Тепловского МО  родилось 14 малышей.</w:t>
      </w:r>
      <w:r w:rsidR="00F8684F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              Н</w:t>
      </w:r>
      <w:r w:rsidR="00F8684F" w:rsidRPr="00F47D4E">
        <w:rPr>
          <w:rFonts w:ascii="Times New Roman" w:hAnsi="Times New Roman" w:cs="Times New Roman"/>
          <w:color w:val="000000"/>
          <w:sz w:val="28"/>
          <w:szCs w:val="28"/>
        </w:rPr>
        <w:t>а территор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>ию  прибыло 99 человек, выбыло 62 человека.</w:t>
      </w:r>
      <w:r w:rsidR="00F8684F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92BAE" w:rsidRPr="00F47D4E" w:rsidRDefault="00692BAE" w:rsidP="00F47D4E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   В поселении осуществляет свою деятельность 3 крупных предприятия и организации, это ОАО «</w:t>
      </w:r>
      <w:proofErr w:type="spellStart"/>
      <w:r w:rsidRPr="00F47D4E">
        <w:rPr>
          <w:rFonts w:ascii="Times New Roman" w:eastAsia="Times New Roman" w:hAnsi="Times New Roman" w:cs="Times New Roman"/>
          <w:sz w:val="28"/>
          <w:szCs w:val="28"/>
        </w:rPr>
        <w:t>Тепловская</w:t>
      </w:r>
      <w:proofErr w:type="spellEnd"/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47D4E">
        <w:rPr>
          <w:rFonts w:ascii="Times New Roman" w:eastAsia="Times New Roman" w:hAnsi="Times New Roman" w:cs="Times New Roman"/>
          <w:sz w:val="28"/>
          <w:szCs w:val="28"/>
        </w:rPr>
        <w:t>ДорПМК</w:t>
      </w:r>
      <w:proofErr w:type="spellEnd"/>
      <w:r w:rsidRPr="00F47D4E">
        <w:rPr>
          <w:rFonts w:ascii="Times New Roman" w:eastAsia="Times New Roman" w:hAnsi="Times New Roman" w:cs="Times New Roman"/>
          <w:sz w:val="28"/>
          <w:szCs w:val="28"/>
        </w:rPr>
        <w:t>», ОАО «</w:t>
      </w:r>
      <w:proofErr w:type="spellStart"/>
      <w:r w:rsidRPr="00F47D4E">
        <w:rPr>
          <w:rFonts w:ascii="Times New Roman" w:eastAsia="Times New Roman" w:hAnsi="Times New Roman" w:cs="Times New Roman"/>
          <w:sz w:val="28"/>
          <w:szCs w:val="28"/>
        </w:rPr>
        <w:t>Тепловский</w:t>
      </w:r>
      <w:proofErr w:type="spellEnd"/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ИКК», ООО «</w:t>
      </w:r>
      <w:proofErr w:type="spellStart"/>
      <w:r w:rsidRPr="00F47D4E">
        <w:rPr>
          <w:rFonts w:ascii="Times New Roman" w:eastAsia="Times New Roman" w:hAnsi="Times New Roman" w:cs="Times New Roman"/>
          <w:sz w:val="28"/>
          <w:szCs w:val="28"/>
        </w:rPr>
        <w:t>Тепловское</w:t>
      </w:r>
      <w:proofErr w:type="spellEnd"/>
      <w:r w:rsidRPr="00F47D4E">
        <w:rPr>
          <w:rFonts w:ascii="Times New Roman" w:eastAsia="Times New Roman" w:hAnsi="Times New Roman" w:cs="Times New Roman"/>
          <w:sz w:val="28"/>
          <w:szCs w:val="28"/>
        </w:rPr>
        <w:t>» и 4 крестьян</w:t>
      </w:r>
      <w:r w:rsidR="00874F4A">
        <w:rPr>
          <w:rFonts w:ascii="Times New Roman" w:eastAsia="Times New Roman" w:hAnsi="Times New Roman" w:cs="Times New Roman"/>
          <w:sz w:val="28"/>
          <w:szCs w:val="28"/>
        </w:rPr>
        <w:t xml:space="preserve">ско-фермерских хозяйства. </w:t>
      </w:r>
      <w:proofErr w:type="gramStart"/>
      <w:r w:rsidR="00874F4A">
        <w:rPr>
          <w:rFonts w:ascii="Times New Roman" w:eastAsia="Times New Roman" w:hAnsi="Times New Roman" w:cs="Times New Roman"/>
          <w:sz w:val="28"/>
          <w:szCs w:val="28"/>
        </w:rPr>
        <w:t>Зареги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стрированы</w:t>
      </w:r>
      <w:proofErr w:type="gramEnd"/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и осуществляют торгово-коммерческую деятельность 56 предпринимателей.</w:t>
      </w:r>
    </w:p>
    <w:p w:rsidR="00911B13" w:rsidRPr="00F47D4E" w:rsidRDefault="00FF3536" w:rsidP="00F47D4E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>1. ИСПОЛНЕНИЕ БЮДЖЕТА ЗА 2011</w:t>
      </w:r>
      <w:r w:rsidR="00911B13"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911B13" w:rsidRPr="00F47D4E" w:rsidRDefault="00911B13" w:rsidP="00F47D4E">
      <w:pPr>
        <w:spacing w:before="274" w:after="274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>Основным документом, в соответствии с которым осуществляет свою деятельность  администрация, является утвержденный Советом де</w:t>
      </w:r>
      <w:r w:rsidR="00FF3536" w:rsidRPr="00F47D4E">
        <w:rPr>
          <w:rFonts w:ascii="Times New Roman" w:eastAsia="Times New Roman" w:hAnsi="Times New Roman" w:cs="Times New Roman"/>
          <w:sz w:val="28"/>
          <w:szCs w:val="28"/>
        </w:rPr>
        <w:t>путатов бюджет поселения на 2011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911B13" w:rsidRPr="00F47D4E" w:rsidRDefault="00AB1808" w:rsidP="00F47D4E">
      <w:pPr>
        <w:spacing w:before="274" w:after="274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>По доходам при  плане 2</w:t>
      </w:r>
      <w:r w:rsidR="006233B7" w:rsidRPr="00F47D4E">
        <w:rPr>
          <w:rFonts w:ascii="Times New Roman" w:eastAsia="Times New Roman" w:hAnsi="Times New Roman" w:cs="Times New Roman"/>
          <w:sz w:val="28"/>
          <w:szCs w:val="28"/>
        </w:rPr>
        <w:t xml:space="preserve"> миллиона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162,1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7F3F" w:rsidRPr="00F47D4E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="006233B7" w:rsidRPr="00F47D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ублей исполнение со</w:t>
      </w:r>
      <w:r w:rsidR="006C0498" w:rsidRPr="00F47D4E">
        <w:rPr>
          <w:rFonts w:ascii="Times New Roman" w:eastAsia="Times New Roman" w:hAnsi="Times New Roman" w:cs="Times New Roman"/>
          <w:sz w:val="28"/>
          <w:szCs w:val="28"/>
        </w:rPr>
        <w:t xml:space="preserve">ставило 100% </w:t>
      </w:r>
      <w:r w:rsidR="00E67F3F" w:rsidRPr="00F47D4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что н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E67F3F" w:rsidRPr="00F47D4E">
        <w:rPr>
          <w:rFonts w:ascii="Times New Roman" w:eastAsia="Times New Roman" w:hAnsi="Times New Roman" w:cs="Times New Roman"/>
          <w:sz w:val="28"/>
          <w:szCs w:val="28"/>
        </w:rPr>
        <w:t>383,8 тыс</w:t>
      </w:r>
      <w:proofErr w:type="gramStart"/>
      <w:r w:rsidR="00E67F3F" w:rsidRPr="00F47D4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F47D4E">
        <w:rPr>
          <w:rFonts w:ascii="Times New Roman" w:eastAsia="Times New Roman" w:hAnsi="Times New Roman" w:cs="Times New Roman"/>
          <w:sz w:val="28"/>
          <w:szCs w:val="28"/>
        </w:rPr>
        <w:t>ублей больше, чем 2010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году.</w:t>
      </w:r>
    </w:p>
    <w:p w:rsidR="00911B13" w:rsidRPr="00F47D4E" w:rsidRDefault="00911B13" w:rsidP="00F47D4E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         Администрация </w:t>
      </w:r>
      <w:r w:rsidR="00AB1808" w:rsidRPr="00F47D4E">
        <w:rPr>
          <w:rFonts w:ascii="Times New Roman" w:eastAsia="Times New Roman" w:hAnsi="Times New Roman" w:cs="Times New Roman"/>
          <w:sz w:val="28"/>
          <w:szCs w:val="28"/>
        </w:rPr>
        <w:t xml:space="preserve">Тепловского МО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совмес</w:t>
      </w:r>
      <w:r w:rsidR="00AB1808" w:rsidRPr="00F47D4E">
        <w:rPr>
          <w:rFonts w:ascii="Times New Roman" w:eastAsia="Times New Roman" w:hAnsi="Times New Roman" w:cs="Times New Roman"/>
          <w:sz w:val="28"/>
          <w:szCs w:val="28"/>
        </w:rPr>
        <w:t xml:space="preserve">тно с Администрацией </w:t>
      </w:r>
      <w:proofErr w:type="spellStart"/>
      <w:r w:rsidR="00AB1808" w:rsidRPr="00F47D4E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="00AB1808" w:rsidRPr="00F47D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осуществляет взаимодействие по реализации мер, направленных на пополнение доходной части бюджета </w:t>
      </w:r>
      <w:r w:rsidR="00AB1808" w:rsidRPr="00F47D4E">
        <w:rPr>
          <w:rFonts w:ascii="Times New Roman" w:eastAsia="Times New Roman" w:hAnsi="Times New Roman" w:cs="Times New Roman"/>
          <w:sz w:val="28"/>
          <w:szCs w:val="28"/>
        </w:rPr>
        <w:t>Теплов</w:t>
      </w:r>
      <w:r w:rsidR="00692BAE" w:rsidRPr="00F47D4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AB1808" w:rsidRPr="00F47D4E">
        <w:rPr>
          <w:rFonts w:ascii="Times New Roman" w:eastAsia="Times New Roman" w:hAnsi="Times New Roman" w:cs="Times New Roman"/>
          <w:sz w:val="28"/>
          <w:szCs w:val="28"/>
        </w:rPr>
        <w:t>кого муниципального образования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7F3F" w:rsidRPr="00F47D4E" w:rsidRDefault="00AB1808" w:rsidP="00F47D4E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      В 2011 го</w:t>
      </w:r>
      <w:r w:rsidR="006C0498" w:rsidRPr="00F47D4E">
        <w:rPr>
          <w:rFonts w:ascii="Times New Roman" w:eastAsia="Times New Roman" w:hAnsi="Times New Roman" w:cs="Times New Roman"/>
          <w:sz w:val="28"/>
          <w:szCs w:val="28"/>
        </w:rPr>
        <w:t xml:space="preserve">ду администрацией 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было проведено 12 заседаний по вопросу задолженности арендной платы за землю, земельного налога предприятий и налога на имущество физических лиц, на которые были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приглашены</w:t>
      </w:r>
      <w:r w:rsidR="006C0498" w:rsidRPr="00F47D4E">
        <w:rPr>
          <w:rFonts w:ascii="Times New Roman" w:eastAsia="Times New Roman" w:hAnsi="Times New Roman" w:cs="Times New Roman"/>
          <w:sz w:val="28"/>
          <w:szCs w:val="28"/>
        </w:rPr>
        <w:t xml:space="preserve"> руководители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7 предприятий  и 154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физических лица. </w:t>
      </w:r>
      <w:r w:rsidR="00E67F3F" w:rsidRPr="00F47D4E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</w:t>
      </w:r>
      <w:r w:rsidR="006C0498" w:rsidRPr="00F47D4E">
        <w:rPr>
          <w:rFonts w:ascii="Times New Roman" w:eastAsia="Times New Roman" w:hAnsi="Times New Roman" w:cs="Times New Roman"/>
          <w:sz w:val="28"/>
          <w:szCs w:val="28"/>
        </w:rPr>
        <w:t xml:space="preserve">проведенной работы </w:t>
      </w:r>
      <w:r w:rsidR="00E67F3F" w:rsidRPr="00F47D4E">
        <w:rPr>
          <w:rFonts w:ascii="Times New Roman" w:eastAsia="Times New Roman" w:hAnsi="Times New Roman" w:cs="Times New Roman"/>
          <w:sz w:val="28"/>
          <w:szCs w:val="28"/>
        </w:rPr>
        <w:t>достигнуто 100% исполнение бюджета.</w:t>
      </w:r>
    </w:p>
    <w:p w:rsidR="00911B13" w:rsidRPr="00F47D4E" w:rsidRDefault="00E67F3F" w:rsidP="00F47D4E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    В 2011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году ад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министрацией муниципального образования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была проведена большая работа по увеличению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поступлений земельного налога,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проводилась инвентаризация земельных участков.</w:t>
      </w:r>
    </w:p>
    <w:p w:rsidR="00911B13" w:rsidRPr="00F47D4E" w:rsidRDefault="00E67F3F" w:rsidP="00F47D4E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>В 2012 году данная работа будет продолжена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D5FE9" w:rsidRPr="00F47D4E" w:rsidRDefault="00870338" w:rsidP="00F47D4E">
      <w:pPr>
        <w:spacing w:before="274" w:after="274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2</w:t>
      </w:r>
      <w:r w:rsidR="001D2850" w:rsidRPr="00F47D4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E67F3F" w:rsidRPr="00F47D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47D4E" w:rsidRPr="00F47D4E">
        <w:rPr>
          <w:rFonts w:ascii="Times New Roman" w:eastAsia="Times New Roman" w:hAnsi="Times New Roman" w:cs="Times New Roman"/>
          <w:b/>
          <w:sz w:val="28"/>
          <w:szCs w:val="28"/>
        </w:rPr>
        <w:t>БЛАГОУСТРОЙСТВО</w:t>
      </w:r>
    </w:p>
    <w:p w:rsidR="00F47D4E" w:rsidRDefault="000D5FE9" w:rsidP="00F47D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  Благоустройство населенных пунктов – одна из </w:t>
      </w:r>
      <w:r w:rsidR="00692BAE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главных 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>задач на</w:t>
      </w:r>
      <w:r w:rsidR="00952BA2" w:rsidRPr="00F47D4E">
        <w:rPr>
          <w:rFonts w:ascii="Times New Roman" w:hAnsi="Times New Roman" w:cs="Times New Roman"/>
          <w:color w:val="000000"/>
          <w:sz w:val="28"/>
          <w:szCs w:val="28"/>
        </w:rPr>
        <w:t>шего муниципального образования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92BAE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Наше муниципальное образование находится на федеральной трассе, </w:t>
      </w:r>
      <w:r w:rsidR="00F47D4E" w:rsidRPr="00F47D4E">
        <w:rPr>
          <w:rFonts w:ascii="Times New Roman" w:hAnsi="Times New Roman" w:cs="Times New Roman"/>
          <w:color w:val="000000"/>
          <w:sz w:val="28"/>
          <w:szCs w:val="28"/>
        </w:rPr>
        <w:t>соединяющей</w:t>
      </w:r>
      <w:r w:rsidR="00692BAE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три района,  являясь фактически лицом </w:t>
      </w:r>
      <w:proofErr w:type="spellStart"/>
      <w:r w:rsidR="00692BAE" w:rsidRPr="00F47D4E">
        <w:rPr>
          <w:rFonts w:ascii="Times New Roman" w:hAnsi="Times New Roman" w:cs="Times New Roman"/>
          <w:color w:val="000000"/>
          <w:sz w:val="28"/>
          <w:szCs w:val="28"/>
        </w:rPr>
        <w:t>Новобурасского</w:t>
      </w:r>
      <w:proofErr w:type="spellEnd"/>
      <w:r w:rsidR="00692BAE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района.</w:t>
      </w:r>
    </w:p>
    <w:p w:rsidR="000D5FE9" w:rsidRPr="00F47D4E" w:rsidRDefault="000D5FE9" w:rsidP="00F47D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7D4E">
        <w:rPr>
          <w:rFonts w:ascii="Times New Roman" w:hAnsi="Times New Roman" w:cs="Times New Roman"/>
          <w:color w:val="000000"/>
          <w:sz w:val="28"/>
          <w:szCs w:val="28"/>
        </w:rPr>
        <w:t>На благоустройство в 2011 году было затрачено  450 тысяч рублей, в том числе  на освещение улиц</w:t>
      </w:r>
      <w:r w:rsidR="00692BAE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322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тысяч рублей.                                                                                                                       </w:t>
      </w:r>
      <w:r w:rsidR="00952BA2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D2850" w:rsidRPr="00F47D4E" w:rsidRDefault="000D5FE9" w:rsidP="00F47D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       В апреле-мае во всех населе</w:t>
      </w:r>
      <w:r w:rsidR="00692BAE" w:rsidRPr="00F47D4E">
        <w:rPr>
          <w:rFonts w:ascii="Times New Roman" w:hAnsi="Times New Roman" w:cs="Times New Roman"/>
          <w:color w:val="000000"/>
          <w:sz w:val="28"/>
          <w:szCs w:val="28"/>
        </w:rPr>
        <w:t>нных пунктах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 был объявлен месячник по благоустройству  территории. Проведена побелка </w:t>
      </w:r>
      <w:r w:rsidR="00692BAE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бордюрных плит 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>и покраска деревьев  по центра</w:t>
      </w:r>
      <w:r w:rsidR="001D2850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льным улицам, </w:t>
      </w:r>
      <w:r w:rsidR="00692BAE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силами администрации и местных жителей </w:t>
      </w:r>
      <w:r w:rsidR="001D2850" w:rsidRPr="00F47D4E">
        <w:rPr>
          <w:rFonts w:ascii="Times New Roman" w:hAnsi="Times New Roman" w:cs="Times New Roman"/>
          <w:color w:val="000000"/>
          <w:sz w:val="28"/>
          <w:szCs w:val="28"/>
        </w:rPr>
        <w:t>благоустроена</w:t>
      </w:r>
      <w:r w:rsidR="00870338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прилегающая к  кладбищу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92BAE" w:rsidRPr="00F47D4E" w:rsidRDefault="001D2850" w:rsidP="00F47D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0D5FE9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Большую помощь 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>в благоустройстве села оказали</w:t>
      </w:r>
      <w:r w:rsidR="000D5FE9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школьники, </w:t>
      </w:r>
      <w:r w:rsidR="00870338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постоянно наводящие порядок на </w:t>
      </w:r>
      <w:r w:rsidR="001303CA" w:rsidRPr="00F47D4E">
        <w:rPr>
          <w:rFonts w:ascii="Times New Roman" w:hAnsi="Times New Roman" w:cs="Times New Roman"/>
          <w:color w:val="000000"/>
          <w:sz w:val="28"/>
          <w:szCs w:val="28"/>
        </w:rPr>
        <w:t>территории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вокруг памятника воинам,</w:t>
      </w:r>
      <w:r w:rsidR="001303CA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погибшим вовремя В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>еликой отечественной войны.</w:t>
      </w:r>
      <w:r w:rsidR="00692BAE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7D4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</w:t>
      </w:r>
      <w:r w:rsidR="00692BAE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В своей деятельности при выполнении полномочия по благоустройству администрация  опирается на Ваше  взаимопонимание и участие. </w:t>
      </w:r>
    </w:p>
    <w:p w:rsidR="00911B13" w:rsidRPr="00F47D4E" w:rsidRDefault="001D2850" w:rsidP="00F47D4E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911B13"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>. КУЛЬТУРА</w:t>
      </w:r>
    </w:p>
    <w:p w:rsidR="001D2850" w:rsidRPr="00F47D4E" w:rsidRDefault="00911B13" w:rsidP="00F47D4E">
      <w:pPr>
        <w:spacing w:before="274" w:after="274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>  </w:t>
      </w:r>
      <w:proofErr w:type="gramStart"/>
      <w:r w:rsidR="00E67F3F" w:rsidRPr="00F47D4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E67F3F" w:rsidRPr="00F47D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F47D4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F47D4E">
        <w:rPr>
          <w:rFonts w:ascii="Times New Roman" w:eastAsia="Times New Roman" w:hAnsi="Times New Roman" w:cs="Times New Roman"/>
          <w:sz w:val="28"/>
          <w:szCs w:val="28"/>
        </w:rPr>
        <w:t>. Тепловка</w:t>
      </w:r>
      <w:r w:rsidR="00083603" w:rsidRPr="00F47D4E">
        <w:rPr>
          <w:rFonts w:ascii="Times New Roman" w:eastAsia="Times New Roman" w:hAnsi="Times New Roman" w:cs="Times New Roman"/>
          <w:sz w:val="28"/>
          <w:szCs w:val="28"/>
        </w:rPr>
        <w:t xml:space="preserve"> постоянно</w:t>
      </w:r>
      <w:r w:rsidR="00E67F3F" w:rsidRPr="00F47D4E">
        <w:rPr>
          <w:rFonts w:ascii="Times New Roman" w:eastAsia="Times New Roman" w:hAnsi="Times New Roman" w:cs="Times New Roman"/>
          <w:sz w:val="28"/>
          <w:szCs w:val="28"/>
        </w:rPr>
        <w:t xml:space="preserve"> действует </w:t>
      </w:r>
      <w:r w:rsidR="00083603" w:rsidRPr="00F47D4E">
        <w:rPr>
          <w:rFonts w:ascii="Times New Roman" w:eastAsia="Times New Roman" w:hAnsi="Times New Roman" w:cs="Times New Roman"/>
          <w:sz w:val="28"/>
          <w:szCs w:val="28"/>
        </w:rPr>
        <w:t xml:space="preserve"> Дом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культ</w:t>
      </w:r>
      <w:r w:rsidR="00E67F3F" w:rsidRPr="00F47D4E">
        <w:rPr>
          <w:rFonts w:ascii="Times New Roman" w:eastAsia="Times New Roman" w:hAnsi="Times New Roman" w:cs="Times New Roman"/>
          <w:sz w:val="28"/>
          <w:szCs w:val="28"/>
        </w:rPr>
        <w:t>уры,</w:t>
      </w:r>
      <w:r w:rsidR="00312CE5" w:rsidRPr="00F47D4E">
        <w:rPr>
          <w:rFonts w:ascii="Times New Roman" w:eastAsia="Times New Roman" w:hAnsi="Times New Roman" w:cs="Times New Roman"/>
          <w:sz w:val="28"/>
          <w:szCs w:val="28"/>
        </w:rPr>
        <w:t xml:space="preserve"> библиотека</w:t>
      </w:r>
      <w:r w:rsidR="006C0498" w:rsidRPr="00F47D4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12CE5" w:rsidRPr="00F47D4E">
        <w:rPr>
          <w:rFonts w:ascii="Times New Roman" w:eastAsia="Times New Roman" w:hAnsi="Times New Roman" w:cs="Times New Roman"/>
          <w:sz w:val="28"/>
          <w:szCs w:val="28"/>
        </w:rPr>
        <w:t xml:space="preserve"> прав</w:t>
      </w:r>
      <w:r w:rsidR="00F47D4E">
        <w:rPr>
          <w:rFonts w:ascii="Times New Roman" w:eastAsia="Times New Roman" w:hAnsi="Times New Roman" w:cs="Times New Roman"/>
          <w:sz w:val="28"/>
          <w:szCs w:val="28"/>
        </w:rPr>
        <w:t xml:space="preserve">ославный храм.                                                                                                           </w:t>
      </w:r>
      <w:r w:rsidR="001D2850" w:rsidRPr="00F47D4E">
        <w:rPr>
          <w:rFonts w:ascii="Times New Roman" w:eastAsia="Times New Roman" w:hAnsi="Times New Roman" w:cs="Times New Roman"/>
          <w:sz w:val="28"/>
          <w:szCs w:val="28"/>
        </w:rPr>
        <w:t xml:space="preserve">В нашем поселении существует давняя традиция:  9 Мая сотрудники Администрации вместе с творческими коллективами Дома культуры и школьниками, проводится  митинг памяти, возложение гирлянды и  цветов к памятнику </w:t>
      </w:r>
      <w:proofErr w:type="gramStart"/>
      <w:r w:rsidR="001D2850" w:rsidRPr="00F47D4E">
        <w:rPr>
          <w:rFonts w:ascii="Times New Roman" w:eastAsia="Times New Roman" w:hAnsi="Times New Roman" w:cs="Times New Roman"/>
          <w:sz w:val="28"/>
          <w:szCs w:val="28"/>
        </w:rPr>
        <w:t>воинам</w:t>
      </w:r>
      <w:proofErr w:type="gramEnd"/>
      <w:r w:rsidR="001D2850" w:rsidRPr="00F47D4E">
        <w:rPr>
          <w:rFonts w:ascii="Times New Roman" w:eastAsia="Times New Roman" w:hAnsi="Times New Roman" w:cs="Times New Roman"/>
          <w:sz w:val="28"/>
          <w:szCs w:val="28"/>
        </w:rPr>
        <w:t xml:space="preserve">  погибшим</w:t>
      </w:r>
      <w:r w:rsidR="00F47D4E">
        <w:rPr>
          <w:rFonts w:ascii="Times New Roman" w:eastAsia="Times New Roman" w:hAnsi="Times New Roman" w:cs="Times New Roman"/>
          <w:sz w:val="28"/>
          <w:szCs w:val="28"/>
        </w:rPr>
        <w:t xml:space="preserve"> в годы В</w:t>
      </w:r>
      <w:r w:rsidR="001D2850" w:rsidRPr="00F47D4E">
        <w:rPr>
          <w:rFonts w:ascii="Times New Roman" w:eastAsia="Times New Roman" w:hAnsi="Times New Roman" w:cs="Times New Roman"/>
          <w:sz w:val="28"/>
          <w:szCs w:val="28"/>
        </w:rPr>
        <w:t xml:space="preserve">еликой отечественной войны, проводится  праздничный концерт. </w:t>
      </w:r>
    </w:p>
    <w:p w:rsidR="00911B13" w:rsidRPr="00F47D4E" w:rsidRDefault="001D2850" w:rsidP="00F47D4E">
      <w:pPr>
        <w:spacing w:before="274" w:after="274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lastRenderedPageBreak/>
        <w:t>В 2011 году за счет привлеченных средств, Администрацией</w:t>
      </w:r>
      <w:r w:rsidR="00F47D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вручены  подарки  каждому Ветерану ВОВ, проведен косметический ремонт 2 памятников Воинам , погибшим в годы ВОВ, и капитальный ремонт памятника, расположенного в </w:t>
      </w:r>
      <w:proofErr w:type="spellStart"/>
      <w:r w:rsidRPr="00F47D4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F47D4E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F47D4E">
        <w:rPr>
          <w:rFonts w:ascii="Times New Roman" w:eastAsia="Times New Roman" w:hAnsi="Times New Roman" w:cs="Times New Roman"/>
          <w:sz w:val="28"/>
          <w:szCs w:val="28"/>
        </w:rPr>
        <w:t>риновка</w:t>
      </w:r>
      <w:proofErr w:type="spellEnd"/>
      <w:r w:rsidRPr="00F47D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233B7" w:rsidRPr="00F47D4E" w:rsidRDefault="00083603" w:rsidP="00F47D4E">
      <w:pPr>
        <w:spacing w:before="274" w:after="274" w:line="240" w:lineRule="auto"/>
        <w:ind w:firstLine="6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F47D4E">
        <w:rPr>
          <w:rFonts w:ascii="Times New Roman" w:hAnsi="Times New Roman" w:cs="Times New Roman"/>
          <w:color w:val="000000"/>
          <w:sz w:val="28"/>
          <w:szCs w:val="28"/>
        </w:rPr>
        <w:t>Тепловском</w:t>
      </w:r>
      <w:proofErr w:type="spellEnd"/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 Доме культуры не первый год   существует   Вокальный фольклорный ансамбль </w:t>
      </w:r>
      <w:r w:rsidR="006C0498" w:rsidRPr="00F47D4E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F47D4E">
        <w:rPr>
          <w:rFonts w:ascii="Times New Roman" w:hAnsi="Times New Roman" w:cs="Times New Roman"/>
          <w:color w:val="000000"/>
          <w:sz w:val="28"/>
          <w:szCs w:val="28"/>
        </w:rPr>
        <w:t>Виринея</w:t>
      </w:r>
      <w:proofErr w:type="spellEnd"/>
      <w:r w:rsidR="006C0498" w:rsidRPr="00F47D4E">
        <w:rPr>
          <w:rFonts w:ascii="Times New Roman" w:hAnsi="Times New Roman" w:cs="Times New Roman"/>
          <w:color w:val="000000"/>
          <w:sz w:val="28"/>
          <w:szCs w:val="28"/>
        </w:rPr>
        <w:t>»</w:t>
      </w:r>
      <w:proofErr w:type="gramStart"/>
      <w:r w:rsidR="001303CA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1303CA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который участвуе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>т не только в районных мероп</w:t>
      </w:r>
      <w:r w:rsidR="001303CA" w:rsidRPr="00F47D4E">
        <w:rPr>
          <w:rFonts w:ascii="Times New Roman" w:hAnsi="Times New Roman" w:cs="Times New Roman"/>
          <w:color w:val="000000"/>
          <w:sz w:val="28"/>
          <w:szCs w:val="28"/>
        </w:rPr>
        <w:t>риятиях, но и в смотрах и конкурсах  областного уровня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. Хочется выразить особую благодарность нашим старейшим участницам художественной самодеятельности </w:t>
      </w:r>
      <w:proofErr w:type="spellStart"/>
      <w:r w:rsidRPr="00F47D4E">
        <w:rPr>
          <w:rFonts w:ascii="Times New Roman" w:hAnsi="Times New Roman" w:cs="Times New Roman"/>
          <w:color w:val="000000"/>
          <w:sz w:val="28"/>
          <w:szCs w:val="28"/>
        </w:rPr>
        <w:t>Пузеевой</w:t>
      </w:r>
      <w:proofErr w:type="spellEnd"/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Екатерины Александровне, </w:t>
      </w:r>
      <w:proofErr w:type="spellStart"/>
      <w:r w:rsidRPr="00F47D4E">
        <w:rPr>
          <w:rFonts w:ascii="Times New Roman" w:hAnsi="Times New Roman" w:cs="Times New Roman"/>
          <w:color w:val="000000"/>
          <w:sz w:val="28"/>
          <w:szCs w:val="28"/>
        </w:rPr>
        <w:t>Кирсановой</w:t>
      </w:r>
      <w:proofErr w:type="spellEnd"/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Галине Петровне, </w:t>
      </w:r>
      <w:r w:rsidR="006233B7" w:rsidRPr="00F47D4E">
        <w:rPr>
          <w:rFonts w:ascii="Times New Roman" w:hAnsi="Times New Roman" w:cs="Times New Roman"/>
          <w:color w:val="000000"/>
          <w:sz w:val="28"/>
          <w:szCs w:val="28"/>
        </w:rPr>
        <w:t>Морозовой Нине Яковлевне, ко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>торые являются лауреатами районных  и областных конкурсов.</w:t>
      </w:r>
    </w:p>
    <w:p w:rsidR="006233B7" w:rsidRPr="00F47D4E" w:rsidRDefault="00083603" w:rsidP="00F47D4E">
      <w:pPr>
        <w:spacing w:before="274" w:after="274" w:line="240" w:lineRule="auto"/>
        <w:ind w:firstLine="6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698A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Также при Доме культуры работает танцевальная  студия     эстрадного танца «Карнавал» под руководством Мартыновой Елены Александровны,  театр малых форм «кураж», </w:t>
      </w:r>
      <w:proofErr w:type="spellStart"/>
      <w:proofErr w:type="gramStart"/>
      <w:r w:rsidR="0082698A" w:rsidRPr="00F47D4E">
        <w:rPr>
          <w:rFonts w:ascii="Times New Roman" w:hAnsi="Times New Roman" w:cs="Times New Roman"/>
          <w:color w:val="000000"/>
          <w:sz w:val="28"/>
          <w:szCs w:val="28"/>
        </w:rPr>
        <w:t>вокально</w:t>
      </w:r>
      <w:proofErr w:type="spellEnd"/>
      <w:r w:rsidR="0082698A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- эстрадный</w:t>
      </w:r>
      <w:proofErr w:type="gramEnd"/>
      <w:r w:rsidR="0082698A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ансамбль Нотки, Студия эстрадного танца Степ   и другие.</w:t>
      </w:r>
    </w:p>
    <w:p w:rsidR="006233B7" w:rsidRPr="00F47D4E" w:rsidRDefault="0082698A" w:rsidP="00F47D4E">
      <w:pPr>
        <w:spacing w:before="274" w:after="274" w:line="240" w:lineRule="auto"/>
        <w:ind w:firstLine="6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>Уже традиционными и любимым</w:t>
      </w:r>
      <w:r w:rsidR="00083603" w:rsidRPr="00F47D4E">
        <w:rPr>
          <w:rFonts w:ascii="Times New Roman" w:eastAsia="Times New Roman" w:hAnsi="Times New Roman" w:cs="Times New Roman"/>
          <w:sz w:val="28"/>
          <w:szCs w:val="28"/>
        </w:rPr>
        <w:t xml:space="preserve">и стали праздники – </w:t>
      </w:r>
      <w:r w:rsidR="001D2850" w:rsidRPr="00F47D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Масленица, Новогодняя ночь, Праздник мам, День пожилого человека, День инвалида, День Защитника Отечества.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</w:p>
    <w:p w:rsidR="00911B13" w:rsidRPr="00F47D4E" w:rsidRDefault="006233B7" w:rsidP="00F47D4E">
      <w:pPr>
        <w:spacing w:before="274" w:after="274" w:line="240" w:lineRule="auto"/>
        <w:ind w:firstLine="6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Хочется отметить</w:t>
      </w:r>
      <w:r w:rsidR="00F47D4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что в</w:t>
      </w:r>
      <w:r w:rsidR="00F47D4E">
        <w:rPr>
          <w:rFonts w:ascii="Times New Roman" w:eastAsia="Times New Roman" w:hAnsi="Times New Roman" w:cs="Times New Roman"/>
          <w:sz w:val="28"/>
          <w:szCs w:val="28"/>
        </w:rPr>
        <w:t>оспитанники  Д</w:t>
      </w:r>
      <w:r w:rsidR="00083603" w:rsidRPr="00F47D4E">
        <w:rPr>
          <w:rFonts w:ascii="Times New Roman" w:eastAsia="Times New Roman" w:hAnsi="Times New Roman" w:cs="Times New Roman"/>
          <w:sz w:val="28"/>
          <w:szCs w:val="28"/>
        </w:rPr>
        <w:t xml:space="preserve">ома 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культуры принимали участие и одерживали победы в конкурсах и фестивалях различного уровн</w:t>
      </w:r>
      <w:r w:rsidR="00312CE5" w:rsidRPr="00F47D4E">
        <w:rPr>
          <w:rFonts w:ascii="Times New Roman" w:eastAsia="Times New Roman" w:hAnsi="Times New Roman" w:cs="Times New Roman"/>
          <w:sz w:val="28"/>
          <w:szCs w:val="28"/>
        </w:rPr>
        <w:t xml:space="preserve">я – </w:t>
      </w:r>
      <w:proofErr w:type="gramStart"/>
      <w:r w:rsidR="00312CE5" w:rsidRPr="00F47D4E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312CE5" w:rsidRPr="00F47D4E">
        <w:rPr>
          <w:rFonts w:ascii="Times New Roman" w:eastAsia="Times New Roman" w:hAnsi="Times New Roman" w:cs="Times New Roman"/>
          <w:sz w:val="28"/>
          <w:szCs w:val="28"/>
        </w:rPr>
        <w:t xml:space="preserve"> районных до областных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1B13" w:rsidRPr="00F47D4E" w:rsidRDefault="001D2850" w:rsidP="00F47D4E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911B13"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>. ЗДРАВООХРАНЕНИЕ</w:t>
      </w:r>
    </w:p>
    <w:p w:rsidR="00911B13" w:rsidRPr="00F47D4E" w:rsidRDefault="00911B13" w:rsidP="00F47D4E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         </w:t>
      </w:r>
      <w:proofErr w:type="gramStart"/>
      <w:r w:rsidRPr="00F47D4E">
        <w:rPr>
          <w:rFonts w:ascii="Times New Roman" w:eastAsia="Times New Roman" w:hAnsi="Times New Roman" w:cs="Times New Roman"/>
          <w:sz w:val="28"/>
          <w:szCs w:val="28"/>
        </w:rPr>
        <w:t>Важное значение</w:t>
      </w:r>
      <w:proofErr w:type="gramEnd"/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имеет решение вопросов  здравоохранения. </w:t>
      </w:r>
      <w:r w:rsidR="00E67F3F" w:rsidRPr="00F47D4E">
        <w:rPr>
          <w:rFonts w:ascii="Times New Roman" w:eastAsia="Times New Roman" w:hAnsi="Times New Roman" w:cs="Times New Roman"/>
          <w:sz w:val="28"/>
          <w:szCs w:val="28"/>
        </w:rPr>
        <w:t>В с</w:t>
      </w:r>
      <w:proofErr w:type="gramStart"/>
      <w:r w:rsidR="00E67F3F" w:rsidRPr="00F47D4E">
        <w:rPr>
          <w:rFonts w:ascii="Times New Roman" w:eastAsia="Times New Roman" w:hAnsi="Times New Roman" w:cs="Times New Roman"/>
          <w:sz w:val="28"/>
          <w:szCs w:val="28"/>
        </w:rPr>
        <w:t>.Т</w:t>
      </w:r>
      <w:proofErr w:type="gramEnd"/>
      <w:r w:rsidR="00E67F3F" w:rsidRPr="00F47D4E">
        <w:rPr>
          <w:rFonts w:ascii="Times New Roman" w:eastAsia="Times New Roman" w:hAnsi="Times New Roman" w:cs="Times New Roman"/>
          <w:sz w:val="28"/>
          <w:szCs w:val="28"/>
        </w:rPr>
        <w:t>епловка функциони</w:t>
      </w:r>
      <w:r w:rsidR="00312CE5" w:rsidRPr="00F47D4E">
        <w:rPr>
          <w:rFonts w:ascii="Times New Roman" w:eastAsia="Times New Roman" w:hAnsi="Times New Roman" w:cs="Times New Roman"/>
          <w:sz w:val="28"/>
          <w:szCs w:val="28"/>
        </w:rPr>
        <w:t>рует центр врача общей практики</w:t>
      </w:r>
      <w:r w:rsidR="0082698A" w:rsidRPr="00F47D4E">
        <w:rPr>
          <w:rFonts w:ascii="Times New Roman" w:eastAsia="Times New Roman" w:hAnsi="Times New Roman" w:cs="Times New Roman"/>
          <w:sz w:val="28"/>
          <w:szCs w:val="28"/>
        </w:rPr>
        <w:t>,</w:t>
      </w:r>
      <w:r w:rsidR="006233B7" w:rsidRPr="00F47D4E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на постоянной основе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прие</w:t>
      </w:r>
      <w:r w:rsidR="0082698A" w:rsidRPr="00F47D4E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="001D2850" w:rsidRPr="00F47D4E">
        <w:rPr>
          <w:rFonts w:ascii="Times New Roman" w:eastAsia="Times New Roman" w:hAnsi="Times New Roman" w:cs="Times New Roman"/>
          <w:sz w:val="28"/>
          <w:szCs w:val="28"/>
        </w:rPr>
        <w:t xml:space="preserve">первичных </w:t>
      </w:r>
      <w:r w:rsidR="0082698A" w:rsidRPr="00F47D4E">
        <w:rPr>
          <w:rFonts w:ascii="Times New Roman" w:eastAsia="Times New Roman" w:hAnsi="Times New Roman" w:cs="Times New Roman"/>
          <w:sz w:val="28"/>
          <w:szCs w:val="28"/>
        </w:rPr>
        <w:t>анализов</w:t>
      </w:r>
      <w:r w:rsidR="006233B7" w:rsidRPr="00F47D4E">
        <w:rPr>
          <w:rFonts w:ascii="Times New Roman" w:eastAsia="Times New Roman" w:hAnsi="Times New Roman" w:cs="Times New Roman"/>
          <w:sz w:val="28"/>
          <w:szCs w:val="28"/>
        </w:rPr>
        <w:t>, работает врач стоматолог.</w:t>
      </w:r>
      <w:r w:rsidR="001303CA" w:rsidRPr="00F47D4E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муниципального образования </w:t>
      </w:r>
      <w:r w:rsidR="0082698A" w:rsidRPr="00F47D4E">
        <w:rPr>
          <w:rFonts w:ascii="Times New Roman" w:eastAsia="Times New Roman" w:hAnsi="Times New Roman" w:cs="Times New Roman"/>
          <w:sz w:val="28"/>
          <w:szCs w:val="28"/>
        </w:rPr>
        <w:t xml:space="preserve"> работает аптечный пункт.</w:t>
      </w:r>
    </w:p>
    <w:p w:rsidR="007212B4" w:rsidRPr="00F47D4E" w:rsidRDefault="001303CA" w:rsidP="00F47D4E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="00F47D4E" w:rsidRPr="00F47D4E">
        <w:rPr>
          <w:rFonts w:ascii="Times New Roman" w:eastAsia="Times New Roman" w:hAnsi="Times New Roman" w:cs="Times New Roman"/>
          <w:b/>
          <w:sz w:val="28"/>
          <w:szCs w:val="28"/>
        </w:rPr>
        <w:t>СОЦИАЛЬНОЕ ОБЕСПЕЧЕНИЕ</w:t>
      </w:r>
    </w:p>
    <w:p w:rsidR="007212B4" w:rsidRPr="00F47D4E" w:rsidRDefault="00911B13" w:rsidP="00F47D4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06363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     На территории Тепловского МО</w:t>
      </w:r>
      <w:r w:rsidR="007212B4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проживают 676 человек</w:t>
      </w:r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, которые нуждаются в социальном обеспечении и защите:  </w:t>
      </w:r>
      <w:r w:rsidR="001303CA" w:rsidRPr="00F47D4E">
        <w:rPr>
          <w:rFonts w:ascii="Times New Roman" w:hAnsi="Times New Roman" w:cs="Times New Roman"/>
          <w:color w:val="000000"/>
          <w:sz w:val="28"/>
          <w:szCs w:val="28"/>
        </w:rPr>
        <w:t>это</w:t>
      </w:r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</w:t>
      </w:r>
      <w:r w:rsidR="007212B4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инвалиды (106 человек</w:t>
      </w:r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>);  дети-инв</w:t>
      </w:r>
      <w:r w:rsidR="00952BA2" w:rsidRPr="00F47D4E">
        <w:rPr>
          <w:rFonts w:ascii="Times New Roman" w:hAnsi="Times New Roman" w:cs="Times New Roman"/>
          <w:color w:val="000000"/>
          <w:sz w:val="28"/>
          <w:szCs w:val="28"/>
        </w:rPr>
        <w:t>алиды (</w:t>
      </w:r>
      <w:r w:rsidR="007212B4" w:rsidRPr="00F47D4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человек</w:t>
      </w:r>
      <w:r w:rsidR="007212B4" w:rsidRPr="00F47D4E">
        <w:rPr>
          <w:rFonts w:ascii="Times New Roman" w:hAnsi="Times New Roman" w:cs="Times New Roman"/>
          <w:color w:val="000000"/>
          <w:sz w:val="28"/>
          <w:szCs w:val="28"/>
        </w:rPr>
        <w:t>а); пенсионеры (502</w:t>
      </w:r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человек</w:t>
      </w:r>
      <w:r w:rsidR="007212B4" w:rsidRPr="00F47D4E">
        <w:rPr>
          <w:rFonts w:ascii="Times New Roman" w:hAnsi="Times New Roman" w:cs="Times New Roman"/>
          <w:color w:val="000000"/>
          <w:sz w:val="28"/>
          <w:szCs w:val="28"/>
        </w:rPr>
        <w:t>а); труженики тыла (50</w:t>
      </w:r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человек),  участники и инвалид</w:t>
      </w:r>
      <w:r w:rsidR="007212B4" w:rsidRPr="00F47D4E">
        <w:rPr>
          <w:rFonts w:ascii="Times New Roman" w:hAnsi="Times New Roman" w:cs="Times New Roman"/>
          <w:color w:val="000000"/>
          <w:sz w:val="28"/>
          <w:szCs w:val="28"/>
        </w:rPr>
        <w:t>ы Великой Отечественной войны (5</w:t>
      </w:r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человек)</w:t>
      </w:r>
      <w:r w:rsidR="007212B4" w:rsidRPr="00F47D4E">
        <w:rPr>
          <w:rFonts w:ascii="Times New Roman" w:hAnsi="Times New Roman" w:cs="Times New Roman"/>
          <w:color w:val="000000"/>
          <w:sz w:val="28"/>
          <w:szCs w:val="28"/>
        </w:rPr>
        <w:t>,  ветераны боевых действий – 10</w:t>
      </w:r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человек и другие категории граждан.  На территории Те</w:t>
      </w:r>
      <w:r w:rsidR="007212B4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пловского МО проживают  17 </w:t>
      </w:r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>мн</w:t>
      </w:r>
      <w:r w:rsidR="0058392F" w:rsidRPr="00F47D4E">
        <w:rPr>
          <w:rFonts w:ascii="Times New Roman" w:hAnsi="Times New Roman" w:cs="Times New Roman"/>
          <w:color w:val="000000"/>
          <w:sz w:val="28"/>
          <w:szCs w:val="28"/>
        </w:rPr>
        <w:t>огодетных семей, имеющих трех</w:t>
      </w:r>
      <w:r w:rsidR="007212B4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и более детей. Работают 4 социальных работника</w:t>
      </w:r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 на </w:t>
      </w:r>
      <w:proofErr w:type="gramStart"/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>обслуживании</w:t>
      </w:r>
      <w:proofErr w:type="gramEnd"/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у которых </w:t>
      </w:r>
      <w:r w:rsidR="007212B4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23</w:t>
      </w:r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пенсионера. </w:t>
      </w:r>
    </w:p>
    <w:p w:rsidR="0058392F" w:rsidRPr="00F47D4E" w:rsidRDefault="0058392F" w:rsidP="00F47D4E">
      <w:pPr>
        <w:spacing w:line="240" w:lineRule="auto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47D4E">
        <w:rPr>
          <w:rFonts w:ascii="Times New Roman" w:hAnsi="Times New Roman" w:cs="Times New Roman"/>
          <w:color w:val="000000"/>
          <w:sz w:val="28"/>
          <w:szCs w:val="28"/>
        </w:rPr>
        <w:t>Большую</w:t>
      </w:r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работу  провод</w:t>
      </w:r>
      <w:r w:rsidR="00023C5F">
        <w:rPr>
          <w:rFonts w:ascii="Times New Roman" w:hAnsi="Times New Roman" w:cs="Times New Roman"/>
          <w:color w:val="000000"/>
          <w:sz w:val="28"/>
          <w:szCs w:val="28"/>
        </w:rPr>
        <w:t>ит Совет ветеранов: председатель ветеранской организации</w:t>
      </w:r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 в </w:t>
      </w:r>
      <w:proofErr w:type="spellStart"/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Start"/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>.И</w:t>
      </w:r>
      <w:proofErr w:type="gramEnd"/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>риновка</w:t>
      </w:r>
      <w:proofErr w:type="spellEnd"/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Фомичева Л</w:t>
      </w:r>
      <w:r w:rsidR="00023C5F">
        <w:rPr>
          <w:rFonts w:ascii="Times New Roman" w:hAnsi="Times New Roman" w:cs="Times New Roman"/>
          <w:color w:val="000000"/>
          <w:sz w:val="28"/>
          <w:szCs w:val="28"/>
        </w:rPr>
        <w:t xml:space="preserve">юдмила Николаевна. Она совместно с </w:t>
      </w:r>
      <w:r w:rsidR="00023C5F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сотрудниками администрации</w:t>
      </w:r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посещают  семьи ветеранов, пенсионеров, инвалидов, оказывают им помощь в оформлении необходимых документов на льготы, проводят чествование в связи с юбилейными датами. Благодарим </w:t>
      </w:r>
      <w:r w:rsidR="007212B4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0C80" w:rsidRPr="00F47D4E">
        <w:rPr>
          <w:rFonts w:ascii="Times New Roman" w:hAnsi="Times New Roman" w:cs="Times New Roman"/>
          <w:color w:val="000000"/>
          <w:sz w:val="28"/>
          <w:szCs w:val="28"/>
        </w:rPr>
        <w:t>их  за активную жизненную позицию и проводимую работу.</w:t>
      </w:r>
      <w:r w:rsidR="00E30C80" w:rsidRPr="00F47D4E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                                          </w:t>
      </w:r>
    </w:p>
    <w:p w:rsidR="00911B13" w:rsidRPr="00F47D4E" w:rsidRDefault="00E30C80" w:rsidP="00F47D4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7D4E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       При администрации Тепловского МО созданы и работают  общественные комиссии: комиссия по делам несовершеннолетних и защите их прав, Совет женщин, которые работают  </w:t>
      </w:r>
      <w:proofErr w:type="gramStart"/>
      <w:r w:rsidRPr="00F47D4E">
        <w:rPr>
          <w:rStyle w:val="apple-converted-space"/>
          <w:rFonts w:ascii="Times New Roman" w:hAnsi="Times New Roman"/>
          <w:color w:val="000000"/>
          <w:sz w:val="28"/>
          <w:szCs w:val="28"/>
        </w:rPr>
        <w:t>согласно  планов</w:t>
      </w:r>
      <w:proofErr w:type="gramEnd"/>
      <w:r w:rsidRPr="00F47D4E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 в тесном взаимодействии с  педагогическими коллективами, правоохранительными органами и </w:t>
      </w:r>
      <w:r w:rsidR="001303CA" w:rsidRPr="00F47D4E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иными </w:t>
      </w:r>
      <w:r w:rsidRPr="00F47D4E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службами района.  На контроле в комиссии по делам несовершеннолетних и защите их прав  в социально-опасном положении стоит 5 семей имеющих 12 несовершеннолетних детей.  </w:t>
      </w:r>
    </w:p>
    <w:p w:rsidR="00911B13" w:rsidRPr="00F47D4E" w:rsidRDefault="00874F4A" w:rsidP="00F47D4E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911B13"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>. СПОРТ</w:t>
      </w:r>
    </w:p>
    <w:p w:rsidR="00E702CA" w:rsidRPr="00F47D4E" w:rsidRDefault="00E702CA" w:rsidP="00F47D4E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>Для спор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тсменов и жителей муниципального образования</w:t>
      </w:r>
      <w:r w:rsidR="0058392F" w:rsidRPr="00F47D4E">
        <w:rPr>
          <w:rFonts w:ascii="Times New Roman" w:eastAsia="Times New Roman" w:hAnsi="Times New Roman" w:cs="Times New Roman"/>
          <w:sz w:val="28"/>
          <w:szCs w:val="28"/>
        </w:rPr>
        <w:t xml:space="preserve"> организовано и проведено 12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392F" w:rsidRPr="00F47D4E">
        <w:rPr>
          <w:rFonts w:ascii="Times New Roman" w:eastAsia="Times New Roman" w:hAnsi="Times New Roman" w:cs="Times New Roman"/>
          <w:sz w:val="28"/>
          <w:szCs w:val="28"/>
        </w:rPr>
        <w:t>соревнований различного рода. Особую гордость вызывают стабильно высокие достижения Тепловской футбольной команды, которая в районных соревнования уступает лишь одному</w:t>
      </w:r>
      <w:r w:rsidR="00904CE3" w:rsidRPr="00F47D4E">
        <w:rPr>
          <w:rFonts w:ascii="Times New Roman" w:eastAsia="Times New Roman" w:hAnsi="Times New Roman" w:cs="Times New Roman"/>
          <w:sz w:val="28"/>
          <w:szCs w:val="28"/>
        </w:rPr>
        <w:t>,</w:t>
      </w:r>
      <w:r w:rsidR="0058392F" w:rsidRPr="00F47D4E">
        <w:rPr>
          <w:rFonts w:ascii="Times New Roman" w:eastAsia="Times New Roman" w:hAnsi="Times New Roman" w:cs="Times New Roman"/>
          <w:sz w:val="28"/>
          <w:szCs w:val="28"/>
        </w:rPr>
        <w:t xml:space="preserve"> практически профессиональному ф</w:t>
      </w:r>
      <w:r w:rsidR="00904CE3" w:rsidRPr="00F47D4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8392F" w:rsidRPr="00F47D4E">
        <w:rPr>
          <w:rFonts w:ascii="Times New Roman" w:eastAsia="Times New Roman" w:hAnsi="Times New Roman" w:cs="Times New Roman"/>
          <w:sz w:val="28"/>
          <w:szCs w:val="28"/>
        </w:rPr>
        <w:t>тбольному клубу «Деметра», но думаю у нашей команды все впереди</w:t>
      </w:r>
      <w:r w:rsidR="00904CE3" w:rsidRPr="00F47D4E">
        <w:rPr>
          <w:rFonts w:ascii="Times New Roman" w:eastAsia="Times New Roman" w:hAnsi="Times New Roman" w:cs="Times New Roman"/>
          <w:sz w:val="28"/>
          <w:szCs w:val="28"/>
        </w:rPr>
        <w:t>,</w:t>
      </w:r>
      <w:r w:rsidR="0058392F" w:rsidRPr="00F47D4E">
        <w:rPr>
          <w:rFonts w:ascii="Times New Roman" w:eastAsia="Times New Roman" w:hAnsi="Times New Roman" w:cs="Times New Roman"/>
          <w:sz w:val="28"/>
          <w:szCs w:val="28"/>
        </w:rPr>
        <w:t xml:space="preserve"> и в 2012 году</w:t>
      </w:r>
      <w:r w:rsidR="00904CE3" w:rsidRPr="00F47D4E">
        <w:rPr>
          <w:rFonts w:ascii="Times New Roman" w:eastAsia="Times New Roman" w:hAnsi="Times New Roman" w:cs="Times New Roman"/>
          <w:sz w:val="28"/>
          <w:szCs w:val="28"/>
        </w:rPr>
        <w:t xml:space="preserve"> мы внесем корректировку в турнирную таблицу.</w:t>
      </w:r>
    </w:p>
    <w:p w:rsidR="0092293A" w:rsidRPr="00F47D4E" w:rsidRDefault="00874F4A" w:rsidP="00F47D4E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911B13"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>. СОВЕТ ДЕПУТАТО</w:t>
      </w:r>
      <w:r w:rsidR="0092293A"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</w:t>
      </w:r>
    </w:p>
    <w:p w:rsidR="00911B13" w:rsidRPr="00F47D4E" w:rsidRDefault="00F47D4E" w:rsidP="00F47D4E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F877C1" w:rsidRPr="00F47D4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F877C1" w:rsidRPr="00F47D4E">
        <w:rPr>
          <w:rFonts w:ascii="Times New Roman" w:eastAsia="Times New Roman" w:hAnsi="Times New Roman" w:cs="Times New Roman"/>
          <w:sz w:val="28"/>
          <w:szCs w:val="28"/>
        </w:rPr>
        <w:t xml:space="preserve">МО 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>плодотворно сотрудничает с Советом депутатов</w:t>
      </w:r>
      <w:r w:rsidR="00952BA2" w:rsidRPr="00F47D4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F877C1" w:rsidRPr="00F47D4E">
        <w:rPr>
          <w:rFonts w:ascii="Times New Roman" w:eastAsia="Times New Roman" w:hAnsi="Times New Roman" w:cs="Times New Roman"/>
          <w:sz w:val="28"/>
          <w:szCs w:val="28"/>
        </w:rPr>
        <w:t>, Секретарем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созыва яв</w:t>
      </w:r>
      <w:r w:rsidR="00806363" w:rsidRPr="00F47D4E">
        <w:rPr>
          <w:rFonts w:ascii="Times New Roman" w:eastAsia="Times New Roman" w:hAnsi="Times New Roman" w:cs="Times New Roman"/>
          <w:sz w:val="28"/>
          <w:szCs w:val="28"/>
        </w:rPr>
        <w:t>ляется – Торговкин Александр Юрьевич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>. Пред</w:t>
      </w:r>
      <w:r w:rsidR="00F877C1" w:rsidRPr="00F47D4E">
        <w:rPr>
          <w:rFonts w:ascii="Times New Roman" w:eastAsia="Times New Roman" w:hAnsi="Times New Roman" w:cs="Times New Roman"/>
          <w:sz w:val="28"/>
          <w:szCs w:val="28"/>
        </w:rPr>
        <w:t>ставительный орган состоит из 8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депутатов.</w:t>
      </w:r>
    </w:p>
    <w:p w:rsidR="00911B13" w:rsidRPr="00F47D4E" w:rsidRDefault="00806363" w:rsidP="00F47D4E">
      <w:pPr>
        <w:spacing w:before="274" w:after="274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>В 2011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E702CA" w:rsidRPr="00F47D4E">
        <w:rPr>
          <w:rFonts w:ascii="Times New Roman" w:eastAsia="Times New Roman" w:hAnsi="Times New Roman" w:cs="Times New Roman"/>
          <w:sz w:val="28"/>
          <w:szCs w:val="28"/>
        </w:rPr>
        <w:t xml:space="preserve">Советом депутатов 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>было проведено 12 заседан</w:t>
      </w:r>
      <w:r w:rsidR="00E702CA" w:rsidRPr="00F47D4E">
        <w:rPr>
          <w:rFonts w:ascii="Times New Roman" w:eastAsia="Times New Roman" w:hAnsi="Times New Roman" w:cs="Times New Roman"/>
          <w:sz w:val="28"/>
          <w:szCs w:val="28"/>
        </w:rPr>
        <w:t>ий Совета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, принято 23 решения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, осуществлялся постоянный </w:t>
      </w:r>
      <w:proofErr w:type="gramStart"/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их исполнением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1B13" w:rsidRPr="00F47D4E" w:rsidRDefault="00911B13" w:rsidP="00F47D4E">
      <w:pPr>
        <w:spacing w:before="274" w:after="274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Принятие планов и программ развития нашего поселения, определение направлений деятельности, согласование объектов и </w:t>
      </w:r>
      <w:r w:rsidR="0092293A" w:rsidRPr="00F47D4E">
        <w:rPr>
          <w:rFonts w:ascii="Times New Roman" w:eastAsia="Times New Roman" w:hAnsi="Times New Roman" w:cs="Times New Roman"/>
          <w:sz w:val="28"/>
          <w:szCs w:val="28"/>
        </w:rPr>
        <w:t xml:space="preserve">видов работ, их финансирование -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все это обсуждается на заседаниях Совета. Мы благодарим депутатов за активную работу. Администрация </w:t>
      </w:r>
      <w:r w:rsidR="0092293A" w:rsidRPr="00F47D4E">
        <w:rPr>
          <w:rFonts w:ascii="Times New Roman" w:eastAsia="Times New Roman" w:hAnsi="Times New Roman" w:cs="Times New Roman"/>
          <w:sz w:val="28"/>
          <w:szCs w:val="28"/>
        </w:rPr>
        <w:t xml:space="preserve">МО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работает с Со</w:t>
      </w:r>
      <w:r w:rsidR="0092293A" w:rsidRPr="00F47D4E">
        <w:rPr>
          <w:rFonts w:ascii="Times New Roman" w:eastAsia="Times New Roman" w:hAnsi="Times New Roman" w:cs="Times New Roman"/>
          <w:sz w:val="28"/>
          <w:szCs w:val="28"/>
        </w:rPr>
        <w:t xml:space="preserve">ветом на принципах партнерства и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взаимопонимания.</w:t>
      </w:r>
    </w:p>
    <w:p w:rsidR="00911B13" w:rsidRPr="00F47D4E" w:rsidRDefault="00806363" w:rsidP="00F47D4E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>Совет депутатов тесно сот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рудничает с </w:t>
      </w:r>
      <w:proofErr w:type="spellStart"/>
      <w:r w:rsidRPr="00F47D4E">
        <w:rPr>
          <w:rFonts w:ascii="Times New Roman" w:eastAsia="Times New Roman" w:hAnsi="Times New Roman" w:cs="Times New Roman"/>
          <w:sz w:val="28"/>
          <w:szCs w:val="28"/>
        </w:rPr>
        <w:t>Новобурасской</w:t>
      </w:r>
      <w:proofErr w:type="spellEnd"/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прокуратурой</w:t>
      </w:r>
      <w:r w:rsidR="0092293A" w:rsidRPr="00F47D4E">
        <w:rPr>
          <w:rFonts w:ascii="Times New Roman" w:eastAsia="Times New Roman" w:hAnsi="Times New Roman" w:cs="Times New Roman"/>
          <w:sz w:val="28"/>
          <w:szCs w:val="28"/>
        </w:rPr>
        <w:t>,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с целью контроля законности принимаемых Решений.</w:t>
      </w:r>
    </w:p>
    <w:p w:rsidR="00F47D4E" w:rsidRDefault="00911B13" w:rsidP="00F47D4E">
      <w:pPr>
        <w:spacing w:before="274" w:after="274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8. </w:t>
      </w:r>
      <w:proofErr w:type="gramStart"/>
      <w:r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ОРГАНИЗАЦИОННАЯ</w:t>
      </w:r>
      <w:proofErr w:type="gramEnd"/>
      <w:r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74F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</w:t>
      </w:r>
      <w:r w:rsid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                                                                                             </w:t>
      </w:r>
    </w:p>
    <w:p w:rsidR="00911B13" w:rsidRPr="00F47D4E" w:rsidRDefault="00F47D4E" w:rsidP="00F47D4E">
      <w:pPr>
        <w:spacing w:before="274" w:after="274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  <w:r w:rsidR="0092293A" w:rsidRPr="00F47D4E">
        <w:rPr>
          <w:rFonts w:ascii="Times New Roman" w:eastAsia="Times New Roman" w:hAnsi="Times New Roman" w:cs="Times New Roman"/>
          <w:sz w:val="28"/>
          <w:szCs w:val="28"/>
        </w:rPr>
        <w:t>Аппаратом администрации ежедневно осуществляется прием граждан,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установлен личный прием </w:t>
      </w:r>
      <w:r w:rsidR="0092293A" w:rsidRPr="00F47D4E">
        <w:rPr>
          <w:rFonts w:ascii="Times New Roman" w:eastAsia="Times New Roman" w:hAnsi="Times New Roman" w:cs="Times New Roman"/>
          <w:sz w:val="28"/>
          <w:szCs w:val="28"/>
        </w:rPr>
        <w:t>главой администрации и заместителем главы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1B13" w:rsidRPr="00F47D4E" w:rsidRDefault="0092293A" w:rsidP="00F47D4E">
      <w:pPr>
        <w:spacing w:before="274" w:after="274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Всего </w:t>
      </w:r>
      <w:r w:rsidR="00806363" w:rsidRPr="00F47D4E">
        <w:rPr>
          <w:rFonts w:ascii="Times New Roman" w:eastAsia="Times New Roman" w:hAnsi="Times New Roman" w:cs="Times New Roman"/>
          <w:sz w:val="28"/>
          <w:szCs w:val="28"/>
        </w:rPr>
        <w:t xml:space="preserve"> за 2011</w:t>
      </w:r>
      <w:r w:rsidR="007212B4" w:rsidRPr="00F47D4E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поступило </w:t>
      </w:r>
      <w:r w:rsidR="007212B4" w:rsidRPr="00F47D4E">
        <w:rPr>
          <w:rFonts w:ascii="Times New Roman" w:eastAsia="Times New Roman" w:hAnsi="Times New Roman" w:cs="Times New Roman"/>
          <w:sz w:val="28"/>
          <w:szCs w:val="28"/>
        </w:rPr>
        <w:t xml:space="preserve">125 </w:t>
      </w:r>
      <w:r w:rsidR="00911B13" w:rsidRPr="00F47D4E">
        <w:rPr>
          <w:rFonts w:ascii="Times New Roman" w:eastAsia="Times New Roman" w:hAnsi="Times New Roman" w:cs="Times New Roman"/>
          <w:sz w:val="28"/>
          <w:szCs w:val="28"/>
        </w:rPr>
        <w:t xml:space="preserve"> обращений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, из них по вопросам</w:t>
      </w:r>
      <w:proofErr w:type="gramStart"/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</w:p>
    <w:tbl>
      <w:tblPr>
        <w:tblW w:w="93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899"/>
        <w:gridCol w:w="1708"/>
        <w:gridCol w:w="1708"/>
      </w:tblGrid>
      <w:tr w:rsidR="00911B13" w:rsidRPr="00F47D4E" w:rsidTr="00911B13">
        <w:trPr>
          <w:tblCellSpacing w:w="0" w:type="dxa"/>
        </w:trPr>
        <w:tc>
          <w:tcPr>
            <w:tcW w:w="5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911B13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911B13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за 2010год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6C0498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за 2011</w:t>
            </w:r>
            <w:r w:rsidR="00911B13"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11B13" w:rsidRPr="00F47D4E" w:rsidTr="00911B13">
        <w:trPr>
          <w:tblCellSpacing w:w="0" w:type="dxa"/>
        </w:trPr>
        <w:tc>
          <w:tcPr>
            <w:tcW w:w="5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911B13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Обращения граждан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911B13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6C0498"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6C0498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11B13"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212B4"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11B13" w:rsidRPr="00F47D4E" w:rsidTr="00911B13">
        <w:trPr>
          <w:tblCellSpacing w:w="0" w:type="dxa"/>
        </w:trPr>
        <w:tc>
          <w:tcPr>
            <w:tcW w:w="5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911B13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Вопросы землепользования и экологии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6C0498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7114AF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911B13" w:rsidRPr="00F47D4E" w:rsidTr="00911B13">
        <w:trPr>
          <w:tblCellSpacing w:w="0" w:type="dxa"/>
        </w:trPr>
        <w:tc>
          <w:tcPr>
            <w:tcW w:w="5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911B13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Вопросы строительства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6C0498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7212B4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1B13" w:rsidRPr="00F47D4E" w:rsidTr="00911B13">
        <w:trPr>
          <w:tblCellSpacing w:w="0" w:type="dxa"/>
        </w:trPr>
        <w:tc>
          <w:tcPr>
            <w:tcW w:w="5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911B13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По жилищным вопросам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6C0498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7114AF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11B13" w:rsidRPr="00F47D4E" w:rsidTr="00911B13">
        <w:trPr>
          <w:tblCellSpacing w:w="0" w:type="dxa"/>
        </w:trPr>
        <w:tc>
          <w:tcPr>
            <w:tcW w:w="5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911B13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и дорожное хозяйство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7114AF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7114AF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11B13" w:rsidRPr="00F47D4E" w:rsidTr="00911B13">
        <w:trPr>
          <w:tblCellSpacing w:w="0" w:type="dxa"/>
        </w:trPr>
        <w:tc>
          <w:tcPr>
            <w:tcW w:w="5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911B13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Вопросы социального обеспечения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6C0498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1B13" w:rsidRPr="00F47D4E" w:rsidRDefault="007114AF" w:rsidP="00F47D4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</w:tr>
    </w:tbl>
    <w:p w:rsidR="00911B13" w:rsidRPr="00F47D4E" w:rsidRDefault="00911B13" w:rsidP="00F47D4E">
      <w:pPr>
        <w:spacing w:before="274" w:after="274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>В заключение своего доклада</w:t>
      </w:r>
      <w:r w:rsidR="007212B4" w:rsidRPr="00F47D4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мне хотелось бы выразить благодарность администрации</w:t>
      </w:r>
      <w:r w:rsidR="00904CE3" w:rsidRPr="00F47D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04CE3" w:rsidRPr="00F47D4E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района,</w:t>
      </w:r>
      <w:r w:rsidR="007114AF" w:rsidRPr="00F47D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12B4" w:rsidRPr="00F47D4E">
        <w:rPr>
          <w:rFonts w:ascii="Times New Roman" w:eastAsia="Times New Roman" w:hAnsi="Times New Roman" w:cs="Times New Roman"/>
          <w:sz w:val="28"/>
          <w:szCs w:val="28"/>
        </w:rPr>
        <w:t>депутатам районного муниципального собрания,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всем руководителям предприятий, учреждений и</w:t>
      </w:r>
      <w:r w:rsidR="00692BAE" w:rsidRPr="00F47D4E">
        <w:rPr>
          <w:rFonts w:ascii="Times New Roman" w:eastAsia="Times New Roman" w:hAnsi="Times New Roman" w:cs="Times New Roman"/>
          <w:sz w:val="28"/>
          <w:szCs w:val="28"/>
        </w:rPr>
        <w:t xml:space="preserve"> организаций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, предпринимателям, коллегам </w:t>
      </w:r>
      <w:r w:rsidR="007212B4" w:rsidRPr="00F47D4E">
        <w:rPr>
          <w:rFonts w:ascii="Times New Roman" w:eastAsia="Times New Roman" w:hAnsi="Times New Roman" w:cs="Times New Roman"/>
          <w:sz w:val="28"/>
          <w:szCs w:val="28"/>
        </w:rPr>
        <w:t>по работе</w:t>
      </w:r>
      <w:r w:rsidR="00904CE3" w:rsidRPr="00F47D4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F47D4E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конечно </w:t>
      </w:r>
      <w:r w:rsidR="00692BAE" w:rsidRPr="00F47D4E">
        <w:rPr>
          <w:rFonts w:ascii="Times New Roman" w:eastAsia="Times New Roman" w:hAnsi="Times New Roman" w:cs="Times New Roman"/>
          <w:sz w:val="28"/>
          <w:szCs w:val="28"/>
        </w:rPr>
        <w:t xml:space="preserve">же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неравнодушным жителям сельского поселения за совместную работу, поддержку и понимание. </w:t>
      </w:r>
    </w:p>
    <w:p w:rsidR="00806363" w:rsidRPr="00F47D4E" w:rsidRDefault="007212B4" w:rsidP="00F47D4E">
      <w:pPr>
        <w:spacing w:before="274" w:after="274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>Благодарю</w:t>
      </w:r>
      <w:r w:rsidR="00806363" w:rsidRPr="00F47D4E">
        <w:rPr>
          <w:rFonts w:ascii="Times New Roman" w:eastAsia="Times New Roman" w:hAnsi="Times New Roman" w:cs="Times New Roman"/>
          <w:sz w:val="28"/>
          <w:szCs w:val="28"/>
        </w:rPr>
        <w:t xml:space="preserve"> за внимание</w:t>
      </w:r>
      <w:proofErr w:type="gramStart"/>
      <w:r w:rsidR="00806363" w:rsidRPr="00F47D4E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806363" w:rsidRPr="00F47D4E">
        <w:rPr>
          <w:rFonts w:ascii="Times New Roman" w:eastAsia="Times New Roman" w:hAnsi="Times New Roman" w:cs="Times New Roman"/>
          <w:sz w:val="28"/>
          <w:szCs w:val="28"/>
        </w:rPr>
        <w:t xml:space="preserve"> если возникли какие то вопросы, я постараюсь на них ответить. </w:t>
      </w:r>
    </w:p>
    <w:p w:rsidR="00911B13" w:rsidRPr="00F47D4E" w:rsidRDefault="00911B13" w:rsidP="00F47D4E">
      <w:pPr>
        <w:spacing w:before="274" w:after="274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20906" w:rsidRDefault="00720906" w:rsidP="00F47D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F4A" w:rsidRDefault="00874F4A" w:rsidP="00F47D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F4A" w:rsidRDefault="00874F4A" w:rsidP="00F47D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F4A" w:rsidRDefault="00874F4A" w:rsidP="00F47D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F4A" w:rsidRDefault="00874F4A" w:rsidP="00F47D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F4A" w:rsidRDefault="00874F4A" w:rsidP="00F47D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F4A" w:rsidRDefault="00874F4A" w:rsidP="00F47D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F4A" w:rsidRDefault="00874F4A" w:rsidP="00F47D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F4A" w:rsidRDefault="00874F4A" w:rsidP="00F47D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F4A" w:rsidRDefault="00874F4A" w:rsidP="00F47D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F4A" w:rsidRDefault="00874F4A" w:rsidP="00874F4A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11B13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 xml:space="preserve">ОТЧЕТ ГЛАВЫ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АДМИНИСТРАЦИИ ТЕПЛОВСКОГО МУНИЦИПАЛЬНОГО ОБРАЗОВАНИЯ ЗА 10 МЕСЯЦЕВ 2011 ГОДА</w:t>
      </w:r>
    </w:p>
    <w:p w:rsidR="00874F4A" w:rsidRPr="00B94A30" w:rsidRDefault="00874F4A" w:rsidP="00874F4A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            Уважаемые жители, гости, коллеги! </w:t>
      </w:r>
    </w:p>
    <w:p w:rsidR="00874F4A" w:rsidRPr="00B94A30" w:rsidRDefault="00874F4A" w:rsidP="00874F4A">
      <w:pPr>
        <w:spacing w:before="72"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4F4A" w:rsidRDefault="00874F4A" w:rsidP="00874F4A">
      <w:pPr>
        <w:spacing w:before="72" w:after="72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4A30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Ежегодно на традиционных встречах – отчетах мы подводим итоги  уходящего года, строим планы на будущее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74F4A" w:rsidRPr="00F47D4E" w:rsidRDefault="00874F4A" w:rsidP="00874F4A">
      <w:pPr>
        <w:spacing w:before="72" w:after="72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Справедливо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будет отметить, что это был весьма непростой год, как для жителей муниципального образования, так и для органов местного самоуправления.</w:t>
      </w:r>
    </w:p>
    <w:p w:rsidR="00874F4A" w:rsidRPr="00F47D4E" w:rsidRDefault="00874F4A" w:rsidP="00874F4A">
      <w:pPr>
        <w:spacing w:before="72" w:after="72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    В своем отчете я уделю особое внимание тем основным вопросам, которые решались в течение отчетного периода. </w:t>
      </w:r>
    </w:p>
    <w:p w:rsidR="00874F4A" w:rsidRPr="00F47D4E" w:rsidRDefault="00874F4A" w:rsidP="00874F4A">
      <w:pPr>
        <w:spacing w:before="72" w:after="72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    В начале выступления, отмечу несколько важных моментов социально экономической характеристики муниципального образования по итогам отчетного периода.</w:t>
      </w:r>
    </w:p>
    <w:p w:rsidR="00874F4A" w:rsidRPr="00F47D4E" w:rsidRDefault="00ED0DC7" w:rsidP="00874F4A">
      <w:pPr>
        <w:spacing w:before="274" w:after="274" w:line="240" w:lineRule="auto"/>
        <w:ind w:firstLine="3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Ириновка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одно из самых крупных сельских поселений</w:t>
      </w:r>
      <w:r w:rsidR="00874F4A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="00874F4A" w:rsidRPr="00F47D4E">
        <w:rPr>
          <w:rFonts w:ascii="Times New Roman" w:hAnsi="Times New Roman" w:cs="Times New Roman"/>
          <w:color w:val="000000"/>
          <w:sz w:val="28"/>
          <w:szCs w:val="28"/>
        </w:rPr>
        <w:t>Новобурасском</w:t>
      </w:r>
      <w:proofErr w:type="spellEnd"/>
      <w:r w:rsidR="00874F4A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районе.  В состав поселения   входят 3 населенных пункта:</w:t>
      </w:r>
      <w:r w:rsidR="00874F4A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с. </w:t>
      </w:r>
      <w:proofErr w:type="spellStart"/>
      <w:r w:rsidR="00874F4A" w:rsidRPr="00F47D4E">
        <w:rPr>
          <w:rFonts w:ascii="Times New Roman" w:hAnsi="Times New Roman" w:cs="Times New Roman"/>
          <w:color w:val="000000"/>
          <w:sz w:val="28"/>
          <w:szCs w:val="28"/>
        </w:rPr>
        <w:t>Ириновка</w:t>
      </w:r>
      <w:proofErr w:type="spellEnd"/>
      <w:r w:rsidR="00874F4A" w:rsidRPr="00F47D4E">
        <w:rPr>
          <w:rFonts w:ascii="Times New Roman" w:hAnsi="Times New Roman" w:cs="Times New Roman"/>
          <w:color w:val="000000"/>
          <w:sz w:val="28"/>
          <w:szCs w:val="28"/>
        </w:rPr>
        <w:t>, с</w:t>
      </w:r>
      <w:proofErr w:type="gramStart"/>
      <w:r w:rsidR="00874F4A" w:rsidRPr="00F47D4E">
        <w:rPr>
          <w:rFonts w:ascii="Times New Roman" w:hAnsi="Times New Roman" w:cs="Times New Roman"/>
          <w:color w:val="000000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овоалексеевка, п.Карабулак.  В 3</w:t>
      </w:r>
      <w:r w:rsidR="00874F4A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населенных пунктах зареги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стрировано 625 человек. </w:t>
      </w:r>
      <w:r w:rsidR="00874F4A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За 2011 год на террит</w:t>
      </w:r>
      <w:r w:rsidR="00874F4A">
        <w:rPr>
          <w:rFonts w:ascii="Times New Roman" w:hAnsi="Times New Roman" w:cs="Times New Roman"/>
          <w:color w:val="000000"/>
          <w:sz w:val="28"/>
          <w:szCs w:val="28"/>
        </w:rPr>
        <w:t>ории с.</w:t>
      </w:r>
      <w:r w:rsidR="00023C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74F4A">
        <w:rPr>
          <w:rFonts w:ascii="Times New Roman" w:hAnsi="Times New Roman" w:cs="Times New Roman"/>
          <w:color w:val="000000"/>
          <w:sz w:val="28"/>
          <w:szCs w:val="28"/>
        </w:rPr>
        <w:t>Ириновка</w:t>
      </w:r>
      <w:proofErr w:type="spellEnd"/>
      <w:r w:rsidR="00874F4A">
        <w:rPr>
          <w:rFonts w:ascii="Times New Roman" w:hAnsi="Times New Roman" w:cs="Times New Roman"/>
          <w:color w:val="000000"/>
          <w:sz w:val="28"/>
          <w:szCs w:val="28"/>
        </w:rPr>
        <w:t xml:space="preserve">  родилось 6</w:t>
      </w:r>
      <w:r w:rsidR="00874F4A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малышей.                                       На территор</w:t>
      </w:r>
      <w:r w:rsidR="00874F4A">
        <w:rPr>
          <w:rFonts w:ascii="Times New Roman" w:hAnsi="Times New Roman" w:cs="Times New Roman"/>
          <w:color w:val="000000"/>
          <w:sz w:val="28"/>
          <w:szCs w:val="28"/>
        </w:rPr>
        <w:t>ию  прибыло  10 человек, выбыло 6 человек</w:t>
      </w:r>
      <w:r w:rsidR="00874F4A"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74F4A" w:rsidRPr="00F47D4E" w:rsidRDefault="00874F4A" w:rsidP="00874F4A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   В поселении осуществляет свою деятельность </w:t>
      </w:r>
      <w:r w:rsidR="0096193B">
        <w:rPr>
          <w:rFonts w:ascii="Times New Roman" w:eastAsia="Times New Roman" w:hAnsi="Times New Roman" w:cs="Times New Roman"/>
          <w:sz w:val="28"/>
          <w:szCs w:val="28"/>
        </w:rPr>
        <w:t xml:space="preserve"> 6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47D4E">
        <w:rPr>
          <w:rFonts w:ascii="Times New Roman" w:eastAsia="Times New Roman" w:hAnsi="Times New Roman" w:cs="Times New Roman"/>
          <w:sz w:val="28"/>
          <w:szCs w:val="28"/>
        </w:rPr>
        <w:t>крестьян</w:t>
      </w:r>
      <w:r>
        <w:rPr>
          <w:rFonts w:ascii="Times New Roman" w:eastAsia="Times New Roman" w:hAnsi="Times New Roman" w:cs="Times New Roman"/>
          <w:sz w:val="28"/>
          <w:szCs w:val="28"/>
        </w:rPr>
        <w:t>ско-фермерских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хозяйства.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Зареги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стрированы</w:t>
      </w:r>
      <w:proofErr w:type="gramEnd"/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и осуществляют торг</w:t>
      </w:r>
      <w:r w:rsidR="0096193B">
        <w:rPr>
          <w:rFonts w:ascii="Times New Roman" w:eastAsia="Times New Roman" w:hAnsi="Times New Roman" w:cs="Times New Roman"/>
          <w:sz w:val="28"/>
          <w:szCs w:val="28"/>
        </w:rPr>
        <w:t xml:space="preserve">ово-коммерческую деятельность  20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предпринимателей.</w:t>
      </w:r>
    </w:p>
    <w:p w:rsidR="00874F4A" w:rsidRPr="00F47D4E" w:rsidRDefault="00874F4A" w:rsidP="00874F4A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>1. ИСПОЛНЕНИЕ БЮДЖЕТА ЗА 2011 год</w:t>
      </w:r>
    </w:p>
    <w:p w:rsidR="00874F4A" w:rsidRPr="00F47D4E" w:rsidRDefault="00874F4A" w:rsidP="00874F4A">
      <w:pPr>
        <w:spacing w:before="274" w:after="274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>Основным документом, в соответствии с которым осуществляет свою деятельность  администрация, является утвержденный Советом депутатов бюджет поселения на 2011 год.</w:t>
      </w:r>
    </w:p>
    <w:p w:rsidR="00874F4A" w:rsidRPr="00F47D4E" w:rsidRDefault="00874F4A" w:rsidP="00874F4A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023C5F">
        <w:rPr>
          <w:rFonts w:ascii="Times New Roman" w:eastAsia="Times New Roman" w:hAnsi="Times New Roman" w:cs="Times New Roman"/>
          <w:sz w:val="28"/>
          <w:szCs w:val="28"/>
        </w:rPr>
        <w:t xml:space="preserve">       Администрация муниципального образования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совместно с Администрацией </w:t>
      </w:r>
      <w:proofErr w:type="spellStart"/>
      <w:r w:rsidRPr="00F47D4E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 муниципального района осуществляет взаимодействие по реализации мер, направленных на пополнение до</w:t>
      </w:r>
      <w:r w:rsidR="00ED0DC7">
        <w:rPr>
          <w:rFonts w:ascii="Times New Roman" w:eastAsia="Times New Roman" w:hAnsi="Times New Roman" w:cs="Times New Roman"/>
          <w:sz w:val="28"/>
          <w:szCs w:val="28"/>
        </w:rPr>
        <w:t xml:space="preserve">ходной части бюджета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874F4A" w:rsidRPr="00F47D4E" w:rsidRDefault="00874F4A" w:rsidP="00874F4A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      В 2011 году администрацией  было проведено 12 заседаний по вопросу задолженности арендной платы за землю, земельного налога предприятий и налога на имущество физических лиц, на которы</w:t>
      </w:r>
      <w:r w:rsidR="00FA3E42">
        <w:rPr>
          <w:rFonts w:ascii="Times New Roman" w:eastAsia="Times New Roman" w:hAnsi="Times New Roman" w:cs="Times New Roman"/>
          <w:sz w:val="28"/>
          <w:szCs w:val="28"/>
        </w:rPr>
        <w:t xml:space="preserve">е были приглашены </w:t>
      </w:r>
      <w:r w:rsidR="00FA3E42">
        <w:rPr>
          <w:rFonts w:ascii="Times New Roman" w:eastAsia="Times New Roman" w:hAnsi="Times New Roman" w:cs="Times New Roman"/>
          <w:sz w:val="28"/>
          <w:szCs w:val="28"/>
        </w:rPr>
        <w:lastRenderedPageBreak/>
        <w:t>руководители 3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предприятий  и </w:t>
      </w:r>
      <w:r w:rsidR="00FA3E42">
        <w:rPr>
          <w:rFonts w:ascii="Times New Roman" w:eastAsia="Times New Roman" w:hAnsi="Times New Roman" w:cs="Times New Roman"/>
          <w:sz w:val="28"/>
          <w:szCs w:val="28"/>
        </w:rPr>
        <w:t>72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физических лица. В результате проведенной работы достигнуто 100% </w:t>
      </w:r>
      <w:r w:rsidR="00023C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исполнение бюджета.</w:t>
      </w:r>
    </w:p>
    <w:p w:rsidR="00874F4A" w:rsidRPr="00F47D4E" w:rsidRDefault="00874F4A" w:rsidP="00874F4A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    В 2011 году администрацией муниципального образования была проведена большая работа по увеличению поступлений земельного налога, проводилась инвентаризация земельных участков.</w:t>
      </w:r>
    </w:p>
    <w:p w:rsidR="00874F4A" w:rsidRPr="00F47D4E" w:rsidRDefault="00874F4A" w:rsidP="00874F4A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>В 2012 году данная работа будет продолжена.</w:t>
      </w:r>
    </w:p>
    <w:p w:rsidR="00874F4A" w:rsidRPr="00F47D4E" w:rsidRDefault="00624EFA" w:rsidP="00624EFA">
      <w:pPr>
        <w:spacing w:before="274" w:after="274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874F4A" w:rsidRPr="00F47D4E">
        <w:rPr>
          <w:rFonts w:ascii="Times New Roman" w:eastAsia="Times New Roman" w:hAnsi="Times New Roman" w:cs="Times New Roman"/>
          <w:b/>
          <w:sz w:val="28"/>
          <w:szCs w:val="28"/>
        </w:rPr>
        <w:t>2. БЛАГОУСТРОЙСТВО</w:t>
      </w:r>
    </w:p>
    <w:p w:rsidR="00874F4A" w:rsidRPr="00F47D4E" w:rsidRDefault="00874F4A" w:rsidP="00FA3E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  Благоустройство населенных пунктов – одна из главных задач нашего муниципального образования. </w:t>
      </w:r>
    </w:p>
    <w:p w:rsidR="00874F4A" w:rsidRPr="00F47D4E" w:rsidRDefault="00874F4A" w:rsidP="00874F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       В апреле</w:t>
      </w:r>
      <w:r w:rsidR="00624E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24E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>мае во всех населенных пунктах муниципального образования  был объявлен месячник по благоустройству  территории. Проведена побелка бордюрных плит и покраска деревьев  по центральным улицам, силами администрации и местных жителей благоустроена территории прилегающая к  кладбищу.</w:t>
      </w:r>
    </w:p>
    <w:p w:rsidR="00874F4A" w:rsidRPr="00F47D4E" w:rsidRDefault="00874F4A" w:rsidP="00874F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    Большую помощь в благоустройстве села оказали школьники, постоянно наводящие порядок на территории вокруг памятника воинам, погибшим вовремя Великой отечественной войны.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В своей деятельности при выполнении полномочия по благоустройству администрация  опирается на Ваше  взаимопонимание и участие. </w:t>
      </w:r>
    </w:p>
    <w:p w:rsidR="00874F4A" w:rsidRPr="00F47D4E" w:rsidRDefault="00874F4A" w:rsidP="00874F4A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>3. КУЛЬТУРА</w:t>
      </w:r>
    </w:p>
    <w:p w:rsidR="004360D7" w:rsidRDefault="00874F4A" w:rsidP="004360D7">
      <w:pPr>
        <w:spacing w:before="274" w:after="274" w:line="240" w:lineRule="auto"/>
        <w:ind w:firstLine="6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  В </w:t>
      </w:r>
      <w:r w:rsidR="0096193B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proofErr w:type="spellStart"/>
      <w:r w:rsidR="0096193B">
        <w:rPr>
          <w:rFonts w:ascii="Times New Roman" w:eastAsia="Times New Roman" w:hAnsi="Times New Roman" w:cs="Times New Roman"/>
          <w:sz w:val="28"/>
          <w:szCs w:val="28"/>
        </w:rPr>
        <w:t>Ириновка</w:t>
      </w:r>
      <w:proofErr w:type="spellEnd"/>
      <w:r w:rsidR="009619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постоянно действует  Дом культуры,</w:t>
      </w:r>
      <w:r w:rsidR="00B7633F">
        <w:rPr>
          <w:rFonts w:ascii="Times New Roman" w:eastAsia="Times New Roman" w:hAnsi="Times New Roman" w:cs="Times New Roman"/>
          <w:sz w:val="28"/>
          <w:szCs w:val="28"/>
        </w:rPr>
        <w:t xml:space="preserve"> библиотека.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В нашем поселении существует давняя традиция:  9 Мая сотрудники Администрации вместе с творческими коллективами Дома ку</w:t>
      </w:r>
      <w:r w:rsidR="00915F15">
        <w:rPr>
          <w:rFonts w:ascii="Times New Roman" w:eastAsia="Times New Roman" w:hAnsi="Times New Roman" w:cs="Times New Roman"/>
          <w:sz w:val="28"/>
          <w:szCs w:val="28"/>
        </w:rPr>
        <w:t xml:space="preserve">льтуры, библиотеки, школьниками, проводят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 митинг памяти, возложение гирлянды и  цветов к памятнику </w:t>
      </w:r>
      <w:proofErr w:type="gramStart"/>
      <w:r w:rsidRPr="00F47D4E">
        <w:rPr>
          <w:rFonts w:ascii="Times New Roman" w:eastAsia="Times New Roman" w:hAnsi="Times New Roman" w:cs="Times New Roman"/>
          <w:sz w:val="28"/>
          <w:szCs w:val="28"/>
        </w:rPr>
        <w:t>воинам</w:t>
      </w:r>
      <w:proofErr w:type="gramEnd"/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 погибшим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годы В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еликой отечественной войны, проводится  праздничный концерт. </w:t>
      </w:r>
      <w:r w:rsidR="00915F15" w:rsidRPr="00F47D4E">
        <w:rPr>
          <w:rFonts w:ascii="Times New Roman" w:eastAsia="Times New Roman" w:hAnsi="Times New Roman" w:cs="Times New Roman"/>
          <w:sz w:val="28"/>
          <w:szCs w:val="28"/>
        </w:rPr>
        <w:t>В 2011 году за счет привлеченных средств, Администрацией</w:t>
      </w:r>
      <w:r w:rsidR="00915F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5F15" w:rsidRPr="00F47D4E">
        <w:rPr>
          <w:rFonts w:ascii="Times New Roman" w:eastAsia="Times New Roman" w:hAnsi="Times New Roman" w:cs="Times New Roman"/>
          <w:sz w:val="28"/>
          <w:szCs w:val="28"/>
        </w:rPr>
        <w:t xml:space="preserve"> вручены  подарки  каждому Ветерану ВОВ, проведен</w:t>
      </w:r>
      <w:r w:rsidR="00915F15">
        <w:rPr>
          <w:rFonts w:ascii="Times New Roman" w:eastAsia="Times New Roman" w:hAnsi="Times New Roman" w:cs="Times New Roman"/>
          <w:sz w:val="28"/>
          <w:szCs w:val="28"/>
        </w:rPr>
        <w:t xml:space="preserve"> косметический ремонт памятника погибшим в годы ВОВ в с</w:t>
      </w:r>
      <w:proofErr w:type="gramStart"/>
      <w:r w:rsidR="00915F15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="00915F15">
        <w:rPr>
          <w:rFonts w:ascii="Times New Roman" w:eastAsia="Times New Roman" w:hAnsi="Times New Roman" w:cs="Times New Roman"/>
          <w:sz w:val="28"/>
          <w:szCs w:val="28"/>
        </w:rPr>
        <w:t xml:space="preserve">овоалексеевка </w:t>
      </w:r>
      <w:r w:rsidR="00915F15" w:rsidRPr="00F47D4E">
        <w:rPr>
          <w:rFonts w:ascii="Times New Roman" w:eastAsia="Times New Roman" w:hAnsi="Times New Roman" w:cs="Times New Roman"/>
          <w:sz w:val="28"/>
          <w:szCs w:val="28"/>
        </w:rPr>
        <w:t xml:space="preserve"> и капитальный ремонт памятника, расположенного в </w:t>
      </w:r>
      <w:proofErr w:type="spellStart"/>
      <w:r w:rsidR="00915F15" w:rsidRPr="00F47D4E">
        <w:rPr>
          <w:rFonts w:ascii="Times New Roman" w:eastAsia="Times New Roman" w:hAnsi="Times New Roman" w:cs="Times New Roman"/>
          <w:sz w:val="28"/>
          <w:szCs w:val="28"/>
        </w:rPr>
        <w:t>с.Ириновка</w:t>
      </w:r>
      <w:proofErr w:type="spellEnd"/>
      <w:r w:rsidR="00915F15" w:rsidRPr="00F47D4E">
        <w:rPr>
          <w:rFonts w:ascii="Times New Roman" w:eastAsia="Times New Roman" w:hAnsi="Times New Roman" w:cs="Times New Roman"/>
          <w:sz w:val="28"/>
          <w:szCs w:val="28"/>
        </w:rPr>
        <w:t>.</w:t>
      </w:r>
      <w:r w:rsidR="00915F1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7633F">
        <w:rPr>
          <w:rFonts w:ascii="Times New Roman" w:eastAsia="Times New Roman" w:hAnsi="Times New Roman" w:cs="Times New Roman"/>
          <w:sz w:val="28"/>
          <w:szCs w:val="28"/>
        </w:rPr>
        <w:t>Т</w:t>
      </w:r>
      <w:r w:rsidR="00B7633F" w:rsidRPr="00F47D4E">
        <w:rPr>
          <w:rFonts w:ascii="Times New Roman" w:eastAsia="Times New Roman" w:hAnsi="Times New Roman" w:cs="Times New Roman"/>
          <w:sz w:val="28"/>
          <w:szCs w:val="28"/>
        </w:rPr>
        <w:t>радиционными и любимыми стали праздники –   Масленица, Новогодняя ночь, Праздник мам, День пожилого человека, День инвалида, День З</w:t>
      </w:r>
      <w:r w:rsidR="00915F15">
        <w:rPr>
          <w:rFonts w:ascii="Times New Roman" w:eastAsia="Times New Roman" w:hAnsi="Times New Roman" w:cs="Times New Roman"/>
          <w:sz w:val="28"/>
          <w:szCs w:val="28"/>
        </w:rPr>
        <w:t xml:space="preserve">ащитника Отечества.   </w:t>
      </w:r>
    </w:p>
    <w:p w:rsidR="00915F15" w:rsidRPr="004360D7" w:rsidRDefault="004360D7" w:rsidP="004360D7">
      <w:pPr>
        <w:spacing w:before="274" w:after="274" w:line="240" w:lineRule="auto"/>
        <w:ind w:firstLine="6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4360D7">
        <w:rPr>
          <w:rFonts w:ascii="Times New Roman" w:eastAsia="Times New Roman" w:hAnsi="Times New Roman" w:cs="Times New Roman"/>
          <w:sz w:val="36"/>
          <w:szCs w:val="36"/>
        </w:rPr>
        <w:t>Образование</w:t>
      </w:r>
      <w:r w:rsidR="00915F15" w:rsidRPr="004360D7">
        <w:rPr>
          <w:rFonts w:ascii="Times New Roman" w:eastAsia="Times New Roman" w:hAnsi="Times New Roman" w:cs="Times New Roman"/>
          <w:sz w:val="36"/>
          <w:szCs w:val="36"/>
        </w:rPr>
        <w:t xml:space="preserve">  </w:t>
      </w:r>
    </w:p>
    <w:p w:rsidR="00874F4A" w:rsidRDefault="004360D7" w:rsidP="00915F15">
      <w:pPr>
        <w:spacing w:before="274" w:after="274" w:line="240" w:lineRule="auto"/>
        <w:ind w:firstLine="6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Хочется отдельно отметить главное образовательное учреждение нашего села. Зачастую слышу от руководителей бюджетной сферы, что со стороны администрации школе уделяется особое внимание. Могу сказать одно, все мы, наши дети, </w:t>
      </w:r>
      <w:r w:rsidR="00952DAB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кого то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уже </w:t>
      </w:r>
      <w:r w:rsidR="00952DA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внуки</w:t>
      </w:r>
      <w:r w:rsidR="00023C5F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 лет своей жизни проводят в стенах школы, именно здесь проходит становление 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формирование личности</w:t>
      </w:r>
      <w:r w:rsidR="00952DAB">
        <w:rPr>
          <w:rFonts w:ascii="Times New Roman" w:eastAsia="Times New Roman" w:hAnsi="Times New Roman" w:cs="Times New Roman"/>
          <w:sz w:val="28"/>
          <w:szCs w:val="28"/>
        </w:rPr>
        <w:t>. Особенно отрадно</w:t>
      </w:r>
      <w:r>
        <w:rPr>
          <w:rFonts w:ascii="Times New Roman" w:eastAsia="Times New Roman" w:hAnsi="Times New Roman" w:cs="Times New Roman"/>
          <w:sz w:val="28"/>
          <w:szCs w:val="28"/>
        </w:rPr>
        <w:t>, что дир</w:t>
      </w:r>
      <w:r w:rsidR="00952DAB">
        <w:rPr>
          <w:rFonts w:ascii="Times New Roman" w:eastAsia="Times New Roman" w:hAnsi="Times New Roman" w:cs="Times New Roman"/>
          <w:sz w:val="28"/>
          <w:szCs w:val="28"/>
        </w:rPr>
        <w:t xml:space="preserve">ектор </w:t>
      </w:r>
      <w:proofErr w:type="spellStart"/>
      <w:r w:rsidR="00952DAB">
        <w:rPr>
          <w:rFonts w:ascii="Times New Roman" w:eastAsia="Times New Roman" w:hAnsi="Times New Roman" w:cs="Times New Roman"/>
          <w:sz w:val="28"/>
          <w:szCs w:val="28"/>
        </w:rPr>
        <w:t>Ириновской</w:t>
      </w:r>
      <w:proofErr w:type="spellEnd"/>
      <w:r w:rsidR="00952DAB">
        <w:rPr>
          <w:rFonts w:ascii="Times New Roman" w:eastAsia="Times New Roman" w:hAnsi="Times New Roman" w:cs="Times New Roman"/>
          <w:sz w:val="28"/>
          <w:szCs w:val="28"/>
        </w:rPr>
        <w:t xml:space="preserve"> средней общеобразовательной школы</w:t>
      </w:r>
      <w:r w:rsidR="00023C5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15F15">
        <w:rPr>
          <w:rFonts w:ascii="Times New Roman" w:eastAsia="Times New Roman" w:hAnsi="Times New Roman" w:cs="Times New Roman"/>
          <w:sz w:val="28"/>
          <w:szCs w:val="28"/>
        </w:rPr>
        <w:t xml:space="preserve"> Баев Николай Иванович  по итогам итоговой аттестации и по результатам областной  инспекционной проверки  в 2011 году занесен на районную Доску почета.        </w:t>
      </w:r>
    </w:p>
    <w:p w:rsidR="00915F15" w:rsidRPr="00F47D4E" w:rsidRDefault="00915F15" w:rsidP="00915F15">
      <w:pPr>
        <w:spacing w:before="274" w:after="274" w:line="240" w:lineRule="auto"/>
        <w:ind w:firstLine="6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4F4A" w:rsidRPr="00F47D4E" w:rsidRDefault="004360D7" w:rsidP="00874F4A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874F4A"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>. ЗДРАВООХРАНЕНИЕ</w:t>
      </w:r>
    </w:p>
    <w:p w:rsidR="00B7633F" w:rsidRPr="00FA3E42" w:rsidRDefault="00874F4A" w:rsidP="00874F4A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         </w:t>
      </w:r>
      <w:proofErr w:type="gramStart"/>
      <w:r w:rsidRPr="00F47D4E">
        <w:rPr>
          <w:rFonts w:ascii="Times New Roman" w:eastAsia="Times New Roman" w:hAnsi="Times New Roman" w:cs="Times New Roman"/>
          <w:sz w:val="28"/>
          <w:szCs w:val="28"/>
        </w:rPr>
        <w:t>Важное значение</w:t>
      </w:r>
      <w:proofErr w:type="gramEnd"/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имеет решение вопросов  здравоохранения. </w:t>
      </w:r>
      <w:r w:rsidR="00B7633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="00B7633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="00B7633F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="00B7633F">
        <w:rPr>
          <w:rFonts w:ascii="Times New Roman" w:eastAsia="Times New Roman" w:hAnsi="Times New Roman" w:cs="Times New Roman"/>
          <w:sz w:val="28"/>
          <w:szCs w:val="28"/>
        </w:rPr>
        <w:t>риновка</w:t>
      </w:r>
      <w:proofErr w:type="spellEnd"/>
      <w:r w:rsidR="00B763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функционирует </w:t>
      </w:r>
      <w:r w:rsidR="00B7633F">
        <w:rPr>
          <w:rFonts w:ascii="Times New Roman" w:eastAsia="Times New Roman" w:hAnsi="Times New Roman" w:cs="Times New Roman"/>
          <w:sz w:val="28"/>
          <w:szCs w:val="28"/>
        </w:rPr>
        <w:t xml:space="preserve"> Фельдшерско-акушерский пункт.</w:t>
      </w:r>
      <w:r w:rsidR="00B7633F" w:rsidRPr="00F47D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A3E4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="00FA3E42">
        <w:rPr>
          <w:rFonts w:ascii="Times New Roman" w:eastAsia="Times New Roman" w:hAnsi="Times New Roman" w:cs="Times New Roman"/>
          <w:sz w:val="28"/>
          <w:szCs w:val="28"/>
        </w:rPr>
        <w:t>ФАПе</w:t>
      </w:r>
      <w:proofErr w:type="spellEnd"/>
      <w:r w:rsidR="00FA3E42">
        <w:rPr>
          <w:rFonts w:ascii="Times New Roman" w:eastAsia="Times New Roman" w:hAnsi="Times New Roman" w:cs="Times New Roman"/>
          <w:sz w:val="28"/>
          <w:szCs w:val="28"/>
        </w:rPr>
        <w:t xml:space="preserve"> по просьбе местных жителей и по инициативе администрации организована реализация медикаментов.</w:t>
      </w:r>
    </w:p>
    <w:p w:rsidR="00874F4A" w:rsidRPr="00F47D4E" w:rsidRDefault="004360D7" w:rsidP="00874F4A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874F4A" w:rsidRPr="00F47D4E">
        <w:rPr>
          <w:rFonts w:ascii="Times New Roman" w:eastAsia="Times New Roman" w:hAnsi="Times New Roman" w:cs="Times New Roman"/>
          <w:b/>
          <w:sz w:val="28"/>
          <w:szCs w:val="28"/>
        </w:rPr>
        <w:t>.СОЦИАЛЬНОЕ ОБЕСПЕЧЕНИЕ</w:t>
      </w:r>
    </w:p>
    <w:p w:rsidR="00874F4A" w:rsidRPr="00F47D4E" w:rsidRDefault="00874F4A" w:rsidP="00874F4A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   </w:t>
      </w:r>
      <w:r w:rsidR="00B7633F">
        <w:rPr>
          <w:rFonts w:ascii="Times New Roman" w:hAnsi="Times New Roman" w:cs="Times New Roman"/>
          <w:color w:val="000000"/>
          <w:sz w:val="28"/>
          <w:szCs w:val="28"/>
        </w:rPr>
        <w:t xml:space="preserve">    На территории </w:t>
      </w:r>
      <w:proofErr w:type="spellStart"/>
      <w:r w:rsidR="00B7633F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Start"/>
      <w:r w:rsidR="00B7633F">
        <w:rPr>
          <w:rFonts w:ascii="Times New Roman" w:hAnsi="Times New Roman" w:cs="Times New Roman"/>
          <w:color w:val="000000"/>
          <w:sz w:val="28"/>
          <w:szCs w:val="28"/>
        </w:rPr>
        <w:t>.И</w:t>
      </w:r>
      <w:proofErr w:type="gramEnd"/>
      <w:r w:rsidR="00B7633F">
        <w:rPr>
          <w:rFonts w:ascii="Times New Roman" w:hAnsi="Times New Roman" w:cs="Times New Roman"/>
          <w:color w:val="000000"/>
          <w:sz w:val="28"/>
          <w:szCs w:val="28"/>
        </w:rPr>
        <w:t>риновка</w:t>
      </w:r>
      <w:proofErr w:type="spellEnd"/>
      <w:r w:rsidR="00B7633F">
        <w:rPr>
          <w:rFonts w:ascii="Times New Roman" w:hAnsi="Times New Roman" w:cs="Times New Roman"/>
          <w:color w:val="000000"/>
          <w:sz w:val="28"/>
          <w:szCs w:val="28"/>
        </w:rPr>
        <w:t xml:space="preserve"> и с.Новоалексеевка  проживают 212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человек, которые нуждаются в социальном обеспечении и защите:  это                                                                              </w:t>
      </w:r>
      <w:r w:rsidR="00B7633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инвалиды (30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человек);  дети-инвалиды (</w:t>
      </w:r>
      <w:r w:rsidR="00B7633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человек</w:t>
      </w:r>
      <w:r w:rsidR="00B7633F">
        <w:rPr>
          <w:rFonts w:ascii="Times New Roman" w:hAnsi="Times New Roman" w:cs="Times New Roman"/>
          <w:color w:val="000000"/>
          <w:sz w:val="28"/>
          <w:szCs w:val="28"/>
        </w:rPr>
        <w:t>а); пенсионеры (148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человек</w:t>
      </w:r>
      <w:r w:rsidR="00B7633F">
        <w:rPr>
          <w:rFonts w:ascii="Times New Roman" w:hAnsi="Times New Roman" w:cs="Times New Roman"/>
          <w:color w:val="000000"/>
          <w:sz w:val="28"/>
          <w:szCs w:val="28"/>
        </w:rPr>
        <w:t>); труженики тыла (24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человек),  участники и инвалид</w:t>
      </w:r>
      <w:r w:rsidR="00B7633F">
        <w:rPr>
          <w:rFonts w:ascii="Times New Roman" w:hAnsi="Times New Roman" w:cs="Times New Roman"/>
          <w:color w:val="000000"/>
          <w:sz w:val="28"/>
          <w:szCs w:val="28"/>
        </w:rPr>
        <w:t>ы Великой Отечественной войны (2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человек)</w:t>
      </w:r>
      <w:r w:rsidR="00B7633F">
        <w:rPr>
          <w:rFonts w:ascii="Times New Roman" w:hAnsi="Times New Roman" w:cs="Times New Roman"/>
          <w:color w:val="000000"/>
          <w:sz w:val="28"/>
          <w:szCs w:val="28"/>
        </w:rPr>
        <w:t>,  ветераны боевых действий – 1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человек и другие кате</w:t>
      </w:r>
      <w:r w:rsidR="00B7633F">
        <w:rPr>
          <w:rFonts w:ascii="Times New Roman" w:hAnsi="Times New Roman" w:cs="Times New Roman"/>
          <w:color w:val="000000"/>
          <w:sz w:val="28"/>
          <w:szCs w:val="28"/>
        </w:rPr>
        <w:t>гории граждан.  На территории с</w:t>
      </w:r>
      <w:proofErr w:type="gramStart"/>
      <w:r w:rsidR="00B7633F">
        <w:rPr>
          <w:rFonts w:ascii="Times New Roman" w:hAnsi="Times New Roman" w:cs="Times New Roman"/>
          <w:color w:val="000000"/>
          <w:sz w:val="28"/>
          <w:szCs w:val="28"/>
        </w:rPr>
        <w:t>.Н</w:t>
      </w:r>
      <w:proofErr w:type="gramEnd"/>
      <w:r w:rsidR="00B7633F">
        <w:rPr>
          <w:rFonts w:ascii="Times New Roman" w:hAnsi="Times New Roman" w:cs="Times New Roman"/>
          <w:color w:val="000000"/>
          <w:sz w:val="28"/>
          <w:szCs w:val="28"/>
        </w:rPr>
        <w:t>овоалексеевка проживают  1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мн</w:t>
      </w:r>
      <w:r w:rsidR="00B7633F">
        <w:rPr>
          <w:rFonts w:ascii="Times New Roman" w:hAnsi="Times New Roman" w:cs="Times New Roman"/>
          <w:color w:val="000000"/>
          <w:sz w:val="28"/>
          <w:szCs w:val="28"/>
        </w:rPr>
        <w:t>огодетная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се</w:t>
      </w:r>
      <w:r w:rsidR="00B7633F">
        <w:rPr>
          <w:rFonts w:ascii="Times New Roman" w:hAnsi="Times New Roman" w:cs="Times New Roman"/>
          <w:color w:val="000000"/>
          <w:sz w:val="28"/>
          <w:szCs w:val="28"/>
        </w:rPr>
        <w:t>мья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>, имеющих трех</w:t>
      </w:r>
      <w:r w:rsidR="00B7633F">
        <w:rPr>
          <w:rFonts w:ascii="Times New Roman" w:hAnsi="Times New Roman" w:cs="Times New Roman"/>
          <w:color w:val="000000"/>
          <w:sz w:val="28"/>
          <w:szCs w:val="28"/>
        </w:rPr>
        <w:t xml:space="preserve"> детей. Работает 1 социальный работник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 на </w:t>
      </w:r>
      <w:proofErr w:type="gramStart"/>
      <w:r w:rsidRPr="00F47D4E">
        <w:rPr>
          <w:rFonts w:ascii="Times New Roman" w:hAnsi="Times New Roman" w:cs="Times New Roman"/>
          <w:color w:val="000000"/>
          <w:sz w:val="28"/>
          <w:szCs w:val="28"/>
        </w:rPr>
        <w:t>обслуживании</w:t>
      </w:r>
      <w:proofErr w:type="gramEnd"/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у которых </w:t>
      </w:r>
      <w:r w:rsidR="00B7633F">
        <w:rPr>
          <w:rFonts w:ascii="Times New Roman" w:hAnsi="Times New Roman" w:cs="Times New Roman"/>
          <w:color w:val="000000"/>
          <w:sz w:val="28"/>
          <w:szCs w:val="28"/>
        </w:rPr>
        <w:t xml:space="preserve"> 6 пенсионеров.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74F4A" w:rsidRPr="00F47D4E" w:rsidRDefault="00874F4A" w:rsidP="00874F4A">
      <w:pPr>
        <w:spacing w:line="240" w:lineRule="auto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47D4E">
        <w:rPr>
          <w:rFonts w:ascii="Times New Roman" w:hAnsi="Times New Roman" w:cs="Times New Roman"/>
          <w:color w:val="000000"/>
          <w:sz w:val="28"/>
          <w:szCs w:val="28"/>
        </w:rPr>
        <w:t>Большую работу  провод</w:t>
      </w:r>
      <w:r w:rsidR="00FA3E42">
        <w:rPr>
          <w:rFonts w:ascii="Times New Roman" w:hAnsi="Times New Roman" w:cs="Times New Roman"/>
          <w:color w:val="000000"/>
          <w:sz w:val="28"/>
          <w:szCs w:val="28"/>
        </w:rPr>
        <w:t>ит Совет ветеранов: председатель ветеранской организации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 в </w:t>
      </w:r>
      <w:proofErr w:type="spellStart"/>
      <w:r w:rsidRPr="00F47D4E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Start"/>
      <w:r w:rsidRPr="00F47D4E">
        <w:rPr>
          <w:rFonts w:ascii="Times New Roman" w:hAnsi="Times New Roman" w:cs="Times New Roman"/>
          <w:color w:val="000000"/>
          <w:sz w:val="28"/>
          <w:szCs w:val="28"/>
        </w:rPr>
        <w:t>.И</w:t>
      </w:r>
      <w:proofErr w:type="gramEnd"/>
      <w:r w:rsidRPr="00F47D4E">
        <w:rPr>
          <w:rFonts w:ascii="Times New Roman" w:hAnsi="Times New Roman" w:cs="Times New Roman"/>
          <w:color w:val="000000"/>
          <w:sz w:val="28"/>
          <w:szCs w:val="28"/>
        </w:rPr>
        <w:t>риновка</w:t>
      </w:r>
      <w:proofErr w:type="spellEnd"/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Фомичева Людмила Николаевна</w:t>
      </w:r>
      <w:r w:rsidR="00B763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3E42">
        <w:rPr>
          <w:rFonts w:ascii="Times New Roman" w:hAnsi="Times New Roman" w:cs="Times New Roman"/>
          <w:color w:val="000000"/>
          <w:sz w:val="28"/>
          <w:szCs w:val="28"/>
        </w:rPr>
        <w:t xml:space="preserve">Советом ветеранов </w:t>
      </w:r>
      <w:r w:rsidR="00ED0DC7">
        <w:rPr>
          <w:rFonts w:ascii="Times New Roman" w:hAnsi="Times New Roman" w:cs="Times New Roman"/>
          <w:color w:val="000000"/>
          <w:sz w:val="28"/>
          <w:szCs w:val="28"/>
        </w:rPr>
        <w:t xml:space="preserve">совместно с администрацией муниципального образования, </w:t>
      </w:r>
      <w:r w:rsidR="00FA3E42">
        <w:rPr>
          <w:rFonts w:ascii="Times New Roman" w:hAnsi="Times New Roman" w:cs="Times New Roman"/>
          <w:color w:val="000000"/>
          <w:sz w:val="28"/>
          <w:szCs w:val="28"/>
        </w:rPr>
        <w:t>организовано посещение семей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ветеранов, </w:t>
      </w:r>
      <w:r w:rsidR="00ED0DC7">
        <w:rPr>
          <w:rFonts w:ascii="Times New Roman" w:hAnsi="Times New Roman" w:cs="Times New Roman"/>
          <w:color w:val="000000"/>
          <w:sz w:val="28"/>
          <w:szCs w:val="28"/>
        </w:rPr>
        <w:t>пенсионеров, инвалидов, оказывае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ED0DC7">
        <w:rPr>
          <w:rFonts w:ascii="Times New Roman" w:hAnsi="Times New Roman" w:cs="Times New Roman"/>
          <w:color w:val="000000"/>
          <w:sz w:val="28"/>
          <w:szCs w:val="28"/>
        </w:rPr>
        <w:t>ся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им помощь в оформлении необходимых документов на льготы, проводят чествование в связи с юбилейными датами. Благодарим  </w:t>
      </w:r>
      <w:r w:rsidR="00922F40">
        <w:rPr>
          <w:rFonts w:ascii="Times New Roman" w:hAnsi="Times New Roman" w:cs="Times New Roman"/>
          <w:color w:val="000000"/>
          <w:sz w:val="28"/>
          <w:szCs w:val="28"/>
        </w:rPr>
        <w:t>Людмилу Николаевну</w:t>
      </w:r>
      <w:r w:rsidRPr="00F47D4E">
        <w:rPr>
          <w:rFonts w:ascii="Times New Roman" w:hAnsi="Times New Roman" w:cs="Times New Roman"/>
          <w:color w:val="000000"/>
          <w:sz w:val="28"/>
          <w:szCs w:val="28"/>
        </w:rPr>
        <w:t xml:space="preserve">  за активную жизненную позицию и проводимую работу.</w:t>
      </w:r>
      <w:r w:rsidRPr="00F47D4E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                                          </w:t>
      </w:r>
    </w:p>
    <w:p w:rsidR="0002448E" w:rsidRPr="008E5CD0" w:rsidRDefault="00874F4A" w:rsidP="008E5CD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7D4E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    </w:t>
      </w:r>
      <w:r w:rsidR="00023C5F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  При администрации </w:t>
      </w:r>
      <w:r w:rsidRPr="00F47D4E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МО созданы и работают  общественные комиссии: комиссия по делам несовершеннолетних и защите их прав, Совет женщин, которые работают  </w:t>
      </w:r>
      <w:proofErr w:type="gramStart"/>
      <w:r w:rsidRPr="00F47D4E">
        <w:rPr>
          <w:rStyle w:val="apple-converted-space"/>
          <w:rFonts w:ascii="Times New Roman" w:hAnsi="Times New Roman"/>
          <w:color w:val="000000"/>
          <w:sz w:val="28"/>
          <w:szCs w:val="28"/>
        </w:rPr>
        <w:t>согласно  планов</w:t>
      </w:r>
      <w:proofErr w:type="gramEnd"/>
      <w:r w:rsidRPr="00F47D4E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 в тесном взаимодействии с  педагогическими коллективами, правоохранительными органами и иными службами района.  На контроле в комиссии по делам несовершеннолетних и защите их прав  в соц</w:t>
      </w:r>
      <w:r w:rsidR="00B7633F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иально-опасном </w:t>
      </w:r>
      <w:r w:rsidR="00FA3E42">
        <w:rPr>
          <w:rStyle w:val="apple-converted-space"/>
          <w:rFonts w:ascii="Times New Roman" w:hAnsi="Times New Roman"/>
          <w:color w:val="000000"/>
          <w:sz w:val="28"/>
          <w:szCs w:val="28"/>
        </w:rPr>
        <w:t>положении стоит 1 семья, в которой имеется</w:t>
      </w:r>
      <w:r w:rsidR="00B7633F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Pr="00F47D4E">
        <w:rPr>
          <w:rStyle w:val="apple-converted-space"/>
          <w:rFonts w:ascii="Times New Roman" w:hAnsi="Times New Roman"/>
          <w:color w:val="000000"/>
          <w:sz w:val="28"/>
          <w:szCs w:val="28"/>
        </w:rPr>
        <w:t>2 несовершенн</w:t>
      </w:r>
      <w:r w:rsidR="00B7633F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олетних </w:t>
      </w:r>
      <w:r w:rsidR="00FA3E42">
        <w:rPr>
          <w:rStyle w:val="apple-converted-space"/>
          <w:rFonts w:ascii="Times New Roman" w:hAnsi="Times New Roman"/>
          <w:color w:val="000000"/>
          <w:sz w:val="28"/>
          <w:szCs w:val="28"/>
        </w:rPr>
        <w:t>ребенка</w:t>
      </w:r>
      <w:r w:rsidR="00B7633F">
        <w:rPr>
          <w:rStyle w:val="apple-converted-space"/>
          <w:rFonts w:ascii="Times New Roman" w:hAnsi="Times New Roman"/>
          <w:color w:val="000000"/>
          <w:sz w:val="28"/>
          <w:szCs w:val="28"/>
        </w:rPr>
        <w:t>(</w:t>
      </w:r>
      <w:proofErr w:type="spellStart"/>
      <w:r w:rsidR="00B7633F">
        <w:rPr>
          <w:rStyle w:val="apple-converted-space"/>
          <w:rFonts w:ascii="Times New Roman" w:hAnsi="Times New Roman"/>
          <w:color w:val="000000"/>
          <w:sz w:val="28"/>
          <w:szCs w:val="28"/>
        </w:rPr>
        <w:t>с</w:t>
      </w:r>
      <w:proofErr w:type="gramStart"/>
      <w:r w:rsidR="00B7633F">
        <w:rPr>
          <w:rStyle w:val="apple-converted-space"/>
          <w:rFonts w:ascii="Times New Roman" w:hAnsi="Times New Roman"/>
          <w:color w:val="000000"/>
          <w:sz w:val="28"/>
          <w:szCs w:val="28"/>
        </w:rPr>
        <w:t>.Н</w:t>
      </w:r>
      <w:proofErr w:type="gramEnd"/>
      <w:r w:rsidR="00B7633F">
        <w:rPr>
          <w:rStyle w:val="apple-converted-space"/>
          <w:rFonts w:ascii="Times New Roman" w:hAnsi="Times New Roman"/>
          <w:color w:val="000000"/>
          <w:sz w:val="28"/>
          <w:szCs w:val="28"/>
        </w:rPr>
        <w:t>оовалексеевка</w:t>
      </w:r>
      <w:proofErr w:type="spellEnd"/>
      <w:r w:rsidR="00B7633F">
        <w:rPr>
          <w:rStyle w:val="apple-converted-space"/>
          <w:rFonts w:ascii="Times New Roman" w:hAnsi="Times New Roman"/>
          <w:color w:val="000000"/>
          <w:sz w:val="28"/>
          <w:szCs w:val="28"/>
        </w:rPr>
        <w:t>)</w:t>
      </w:r>
      <w:r w:rsidRPr="00F47D4E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 </w:t>
      </w:r>
    </w:p>
    <w:p w:rsidR="00874F4A" w:rsidRPr="00F47D4E" w:rsidRDefault="004360D7" w:rsidP="00874F4A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874F4A"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СОВЕТ ДЕПУТАТОВ </w:t>
      </w:r>
    </w:p>
    <w:p w:rsidR="00874F4A" w:rsidRPr="00F47D4E" w:rsidRDefault="00874F4A" w:rsidP="00874F4A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Администрация МО плодотворно сотрудничает с Советом депутатов сельского поселения. Представительный орган состоит из 8 депутатов.</w:t>
      </w:r>
    </w:p>
    <w:p w:rsidR="00874F4A" w:rsidRPr="00F47D4E" w:rsidRDefault="00874F4A" w:rsidP="00874F4A">
      <w:pPr>
        <w:spacing w:before="274" w:after="274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2011 году Советом депутатов было проведено 12 заседаний Совета, принято 23 решения, осуществлялся постоянный </w:t>
      </w:r>
      <w:proofErr w:type="gramStart"/>
      <w:r w:rsidRPr="00F47D4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их исполнением.</w:t>
      </w:r>
    </w:p>
    <w:p w:rsidR="00874F4A" w:rsidRPr="00F47D4E" w:rsidRDefault="00874F4A" w:rsidP="00874F4A">
      <w:pPr>
        <w:spacing w:before="274" w:after="274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>Принятие планов и программ развития нашего поселения, определение направлений деятельности, согласование объектов и видов работ, их финансирование - все это обсуждается на заседаниях Совета. Мы благодарим депутатов за активную работу. Администрация МО работает с Советом на принципах партнерства и взаимопонимания.</w:t>
      </w:r>
    </w:p>
    <w:p w:rsidR="00874F4A" w:rsidRPr="00F47D4E" w:rsidRDefault="00874F4A" w:rsidP="00874F4A">
      <w:pPr>
        <w:spacing w:before="274" w:after="27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         Совет депутатов тесно сотрудничает с </w:t>
      </w:r>
      <w:proofErr w:type="spellStart"/>
      <w:r w:rsidRPr="00F47D4E">
        <w:rPr>
          <w:rFonts w:ascii="Times New Roman" w:eastAsia="Times New Roman" w:hAnsi="Times New Roman" w:cs="Times New Roman"/>
          <w:sz w:val="28"/>
          <w:szCs w:val="28"/>
        </w:rPr>
        <w:t>Новобурасской</w:t>
      </w:r>
      <w:proofErr w:type="spellEnd"/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прокуратурой, с целью контроля законности принимаемых Решений.</w:t>
      </w:r>
    </w:p>
    <w:p w:rsidR="00874F4A" w:rsidRDefault="004360D7" w:rsidP="00874F4A">
      <w:pPr>
        <w:spacing w:before="274" w:after="274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874F4A"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proofErr w:type="gramStart"/>
      <w:r w:rsidR="00874F4A"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ОРГАНИЗАЦИОННАЯ</w:t>
      </w:r>
      <w:proofErr w:type="gramEnd"/>
      <w:r w:rsidR="00874F4A"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74F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74F4A" w:rsidRPr="00F47D4E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</w:t>
      </w:r>
      <w:r w:rsidR="00874F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                                                                                             </w:t>
      </w:r>
    </w:p>
    <w:p w:rsidR="00874F4A" w:rsidRPr="00F47D4E" w:rsidRDefault="00874F4A" w:rsidP="00874F4A">
      <w:pPr>
        <w:spacing w:before="274" w:after="274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  <w:r w:rsidRPr="00F47D4E">
        <w:rPr>
          <w:rFonts w:ascii="Times New Roman" w:eastAsia="Times New Roman" w:hAnsi="Times New Roman" w:cs="Times New Roman"/>
          <w:sz w:val="28"/>
          <w:szCs w:val="28"/>
        </w:rPr>
        <w:t>Аппаратом администрации ежедневно осуществляется прием граждан, установлен личный прием главой администрации и заместителем главы.</w:t>
      </w:r>
    </w:p>
    <w:p w:rsidR="00874F4A" w:rsidRPr="00F47D4E" w:rsidRDefault="00922F40" w:rsidP="00874F4A">
      <w:pPr>
        <w:spacing w:before="274" w:after="274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Всего  за 2011 год поступило 54  обращения</w:t>
      </w:r>
      <w:r w:rsidR="00874F4A" w:rsidRPr="00F47D4E">
        <w:rPr>
          <w:rFonts w:ascii="Times New Roman" w:eastAsia="Times New Roman" w:hAnsi="Times New Roman" w:cs="Times New Roman"/>
          <w:sz w:val="28"/>
          <w:szCs w:val="28"/>
        </w:rPr>
        <w:t>, из них по вопросам :</w:t>
      </w:r>
    </w:p>
    <w:tbl>
      <w:tblPr>
        <w:tblW w:w="93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899"/>
        <w:gridCol w:w="1708"/>
        <w:gridCol w:w="1708"/>
      </w:tblGrid>
      <w:tr w:rsidR="00874F4A" w:rsidRPr="00F47D4E" w:rsidTr="00DE0643">
        <w:trPr>
          <w:tblCellSpacing w:w="0" w:type="dxa"/>
        </w:trPr>
        <w:tc>
          <w:tcPr>
            <w:tcW w:w="5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874F4A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874F4A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за 2010год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874F4A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за 2011 год</w:t>
            </w:r>
          </w:p>
        </w:tc>
      </w:tr>
      <w:tr w:rsidR="00874F4A" w:rsidRPr="00F47D4E" w:rsidTr="00DE0643">
        <w:trPr>
          <w:tblCellSpacing w:w="0" w:type="dxa"/>
        </w:trPr>
        <w:tc>
          <w:tcPr>
            <w:tcW w:w="5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874F4A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Обращения граждан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874F4A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023C5F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874F4A" w:rsidRPr="00F47D4E" w:rsidTr="00DE0643">
        <w:trPr>
          <w:tblCellSpacing w:w="0" w:type="dxa"/>
        </w:trPr>
        <w:tc>
          <w:tcPr>
            <w:tcW w:w="5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874F4A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Вопросы землепользования и экологии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023C5F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023C5F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74F4A" w:rsidRPr="00F47D4E" w:rsidTr="00DE0643">
        <w:trPr>
          <w:tblCellSpacing w:w="0" w:type="dxa"/>
        </w:trPr>
        <w:tc>
          <w:tcPr>
            <w:tcW w:w="5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874F4A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Вопросы строительства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023C5F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874F4A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74F4A" w:rsidRPr="00F47D4E" w:rsidTr="00DE0643">
        <w:trPr>
          <w:tblCellSpacing w:w="0" w:type="dxa"/>
        </w:trPr>
        <w:tc>
          <w:tcPr>
            <w:tcW w:w="5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874F4A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По жилищным вопросам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023C5F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874F4A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74F4A" w:rsidRPr="00F47D4E" w:rsidTr="00DE0643">
        <w:trPr>
          <w:tblCellSpacing w:w="0" w:type="dxa"/>
        </w:trPr>
        <w:tc>
          <w:tcPr>
            <w:tcW w:w="5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874F4A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и дорожное хозяйство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023C5F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023C5F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74F4A" w:rsidRPr="00F47D4E" w:rsidTr="00DE0643">
        <w:trPr>
          <w:tblCellSpacing w:w="0" w:type="dxa"/>
        </w:trPr>
        <w:tc>
          <w:tcPr>
            <w:tcW w:w="5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874F4A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Вопросы социального обеспечения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023C5F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874F4A"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F4A" w:rsidRPr="00F47D4E" w:rsidRDefault="00023C5F" w:rsidP="00DE06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874F4A" w:rsidRPr="00F47D4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874F4A" w:rsidRPr="00F47D4E" w:rsidRDefault="00874F4A" w:rsidP="00874F4A">
      <w:pPr>
        <w:spacing w:before="274" w:after="274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В заключение своего доклада, мне хотелось бы выразить благодарность администрации </w:t>
      </w:r>
      <w:proofErr w:type="spellStart"/>
      <w:r w:rsidRPr="00F47D4E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района, депутатам районного муниципального собрания, всем руководителям предприятий, учреждений и организаций, предпринимателям, коллегам по работе, </w:t>
      </w:r>
      <w:proofErr w:type="gramStart"/>
      <w:r w:rsidRPr="00F47D4E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конечно же неравнодушным жителям сельского поселения за совместную работу, поддержку и понимание. </w:t>
      </w:r>
    </w:p>
    <w:p w:rsidR="00874F4A" w:rsidRPr="00F47D4E" w:rsidRDefault="00874F4A" w:rsidP="00874F4A">
      <w:pPr>
        <w:spacing w:before="274" w:after="274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>Благодарю за внимание</w:t>
      </w:r>
      <w:proofErr w:type="gramStart"/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F47D4E">
        <w:rPr>
          <w:rFonts w:ascii="Times New Roman" w:eastAsia="Times New Roman" w:hAnsi="Times New Roman" w:cs="Times New Roman"/>
          <w:sz w:val="28"/>
          <w:szCs w:val="28"/>
        </w:rPr>
        <w:t xml:space="preserve"> если возникли какие то вопросы, я постараюсь на них ответить. </w:t>
      </w:r>
    </w:p>
    <w:p w:rsidR="00874F4A" w:rsidRPr="00F47D4E" w:rsidRDefault="00874F4A" w:rsidP="00874F4A">
      <w:pPr>
        <w:spacing w:before="274" w:after="274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D4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74F4A" w:rsidRPr="00F47D4E" w:rsidRDefault="00874F4A" w:rsidP="00874F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F4A" w:rsidRPr="00F47D4E" w:rsidRDefault="00874F4A" w:rsidP="00F47D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874F4A" w:rsidRPr="00F47D4E" w:rsidSect="00720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B75C4"/>
    <w:multiLevelType w:val="multilevel"/>
    <w:tmpl w:val="6B0E5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8C59FE"/>
    <w:multiLevelType w:val="multilevel"/>
    <w:tmpl w:val="78E0A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2B6F30"/>
    <w:multiLevelType w:val="multilevel"/>
    <w:tmpl w:val="A686F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BE3579"/>
    <w:multiLevelType w:val="multilevel"/>
    <w:tmpl w:val="287EF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FD59B0"/>
    <w:multiLevelType w:val="multilevel"/>
    <w:tmpl w:val="00643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7A514D"/>
    <w:multiLevelType w:val="multilevel"/>
    <w:tmpl w:val="5F141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D4229B"/>
    <w:multiLevelType w:val="multilevel"/>
    <w:tmpl w:val="A1C48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2F0759"/>
    <w:multiLevelType w:val="multilevel"/>
    <w:tmpl w:val="2AB6F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9F2E36"/>
    <w:multiLevelType w:val="multilevel"/>
    <w:tmpl w:val="1346C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4A632C"/>
    <w:multiLevelType w:val="multilevel"/>
    <w:tmpl w:val="6C706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2B4035"/>
    <w:multiLevelType w:val="multilevel"/>
    <w:tmpl w:val="CCD6A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CF7668"/>
    <w:multiLevelType w:val="multilevel"/>
    <w:tmpl w:val="A8FE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DE4519"/>
    <w:multiLevelType w:val="multilevel"/>
    <w:tmpl w:val="41E66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0"/>
  </w:num>
  <w:num w:numId="9">
    <w:abstractNumId w:val="11"/>
  </w:num>
  <w:num w:numId="10">
    <w:abstractNumId w:val="8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4ACB"/>
    <w:rsid w:val="00023C5F"/>
    <w:rsid w:val="0002448E"/>
    <w:rsid w:val="00083603"/>
    <w:rsid w:val="000D5FE9"/>
    <w:rsid w:val="001303CA"/>
    <w:rsid w:val="001D2850"/>
    <w:rsid w:val="002E7DAE"/>
    <w:rsid w:val="00301BB4"/>
    <w:rsid w:val="00312CE5"/>
    <w:rsid w:val="003D6159"/>
    <w:rsid w:val="004360D7"/>
    <w:rsid w:val="0043732C"/>
    <w:rsid w:val="004976D8"/>
    <w:rsid w:val="0058392F"/>
    <w:rsid w:val="006233B7"/>
    <w:rsid w:val="00624EFA"/>
    <w:rsid w:val="00692BAE"/>
    <w:rsid w:val="006C0498"/>
    <w:rsid w:val="007114AF"/>
    <w:rsid w:val="00720906"/>
    <w:rsid w:val="007212B4"/>
    <w:rsid w:val="00744ACB"/>
    <w:rsid w:val="00806363"/>
    <w:rsid w:val="0082698A"/>
    <w:rsid w:val="00870338"/>
    <w:rsid w:val="00874F4A"/>
    <w:rsid w:val="008909D7"/>
    <w:rsid w:val="008A542F"/>
    <w:rsid w:val="008E5CD0"/>
    <w:rsid w:val="00904CE3"/>
    <w:rsid w:val="00911B13"/>
    <w:rsid w:val="00915F15"/>
    <w:rsid w:val="0092293A"/>
    <w:rsid w:val="00922F40"/>
    <w:rsid w:val="00952BA2"/>
    <w:rsid w:val="00952DAB"/>
    <w:rsid w:val="009578A6"/>
    <w:rsid w:val="0096193B"/>
    <w:rsid w:val="00AB1808"/>
    <w:rsid w:val="00AC5BCF"/>
    <w:rsid w:val="00B7633F"/>
    <w:rsid w:val="00B94A30"/>
    <w:rsid w:val="00CF4205"/>
    <w:rsid w:val="00D0286C"/>
    <w:rsid w:val="00D03F44"/>
    <w:rsid w:val="00E30C80"/>
    <w:rsid w:val="00E67F3F"/>
    <w:rsid w:val="00E702CA"/>
    <w:rsid w:val="00EC2A26"/>
    <w:rsid w:val="00ED0DC7"/>
    <w:rsid w:val="00F47D4E"/>
    <w:rsid w:val="00F8684F"/>
    <w:rsid w:val="00F877C1"/>
    <w:rsid w:val="00FA3E42"/>
    <w:rsid w:val="00FE6BF9"/>
    <w:rsid w:val="00FF3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906"/>
  </w:style>
  <w:style w:type="paragraph" w:styleId="2">
    <w:name w:val="heading 2"/>
    <w:basedOn w:val="a"/>
    <w:link w:val="20"/>
    <w:uiPriority w:val="9"/>
    <w:qFormat/>
    <w:rsid w:val="00911B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11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11B1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911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E30C8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6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74FF7-AD09-46E7-86A2-87337998E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10</Pages>
  <Words>2693</Words>
  <Characters>15355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Тепловского МО</Company>
  <LinksUpToDate>false</LinksUpToDate>
  <CharactersWithSpaces>18012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11</cp:revision>
  <cp:lastPrinted>2011-11-23T13:19:00Z</cp:lastPrinted>
  <dcterms:created xsi:type="dcterms:W3CDTF">2011-11-16T08:30:00Z</dcterms:created>
  <dcterms:modified xsi:type="dcterms:W3CDTF">2011-11-23T13:19:00Z</dcterms:modified>
</cp:coreProperties>
</file>